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54" w:rsidRDefault="00507DD7" w:rsidP="001263A8">
      <w:pPr>
        <w:spacing w:before="240" w:after="240"/>
        <w:rPr>
          <w:b/>
          <w:smallCaps/>
          <w:sz w:val="28"/>
          <w:szCs w:val="28"/>
        </w:rPr>
      </w:pPr>
      <w:bookmarkStart w:id="0" w:name="_GoBack"/>
      <w:bookmarkEnd w:id="0"/>
      <w:r w:rsidRPr="00507DD7">
        <w:rPr>
          <w:b/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-414655</wp:posOffset>
            </wp:positionV>
            <wp:extent cx="1524000" cy="666750"/>
            <wp:effectExtent l="19050" t="0" r="0" b="0"/>
            <wp:wrapTight wrapText="bothSides">
              <wp:wrapPolygon edited="0">
                <wp:start x="-270" y="0"/>
                <wp:lineTo x="-270" y="20983"/>
                <wp:lineTo x="21600" y="20983"/>
                <wp:lineTo x="21600" y="0"/>
                <wp:lineTo x="-270" y="0"/>
              </wp:wrapPolygon>
            </wp:wrapTight>
            <wp:docPr id="3" name="Picture 3" descr="mr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0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-685800</wp:posOffset>
            </wp:positionV>
            <wp:extent cx="2209800" cy="1021080"/>
            <wp:effectExtent l="19050" t="0" r="0" b="0"/>
            <wp:wrapTight wrapText="bothSides">
              <wp:wrapPolygon edited="0">
                <wp:start x="-186" y="0"/>
                <wp:lineTo x="-186" y="21358"/>
                <wp:lineTo x="21600" y="21358"/>
                <wp:lineTo x="21600" y="0"/>
                <wp:lineTo x="-186" y="0"/>
              </wp:wrapPolygon>
            </wp:wrapTight>
            <wp:docPr id="28" name="Picture 28" descr="TUOM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OM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C7D" w:rsidRDefault="00332C7D" w:rsidP="00D53EA0">
      <w:pPr>
        <w:spacing w:before="240" w:after="240"/>
        <w:rPr>
          <w:b/>
          <w:smallCaps/>
          <w:sz w:val="28"/>
          <w:szCs w:val="28"/>
        </w:rPr>
      </w:pPr>
    </w:p>
    <w:p w:rsidR="001263A8" w:rsidRPr="001E3B51" w:rsidRDefault="005E6F98" w:rsidP="006E6CAF">
      <w:pPr>
        <w:spacing w:before="240" w:after="240"/>
        <w:jc w:val="center"/>
        <w:rPr>
          <w:rFonts w:ascii="Calibri" w:hAnsi="Calibri" w:cs="Arial"/>
          <w:b/>
          <w:smallCaps/>
          <w:sz w:val="36"/>
          <w:szCs w:val="36"/>
        </w:rPr>
      </w:pPr>
      <w:r>
        <w:rPr>
          <w:rFonts w:ascii="Calibri" w:hAnsi="Calibri" w:cs="Arial"/>
          <w:b/>
          <w:smallCaps/>
          <w:sz w:val="36"/>
          <w:szCs w:val="36"/>
        </w:rPr>
        <w:t>MRC Advanced Course</w:t>
      </w:r>
      <w:r w:rsidR="001263A8" w:rsidRPr="001E3B51">
        <w:rPr>
          <w:rFonts w:ascii="Calibri" w:hAnsi="Calibri" w:cs="Arial"/>
          <w:b/>
          <w:smallCaps/>
          <w:sz w:val="36"/>
          <w:szCs w:val="36"/>
        </w:rPr>
        <w:t xml:space="preserve"> masters studentships</w:t>
      </w:r>
      <w:r w:rsidR="00096F93">
        <w:rPr>
          <w:rFonts w:ascii="Calibri" w:hAnsi="Calibri" w:cs="Arial"/>
          <w:b/>
          <w:smallCaps/>
          <w:sz w:val="36"/>
          <w:szCs w:val="36"/>
        </w:rPr>
        <w:t xml:space="preserve"> 2015/16</w:t>
      </w:r>
    </w:p>
    <w:p w:rsidR="00081654" w:rsidRPr="001E3B51" w:rsidRDefault="001263A8" w:rsidP="006E6CAF">
      <w:pPr>
        <w:spacing w:before="240" w:after="24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1E3B51">
        <w:rPr>
          <w:rFonts w:ascii="Calibri" w:hAnsi="Calibri" w:cs="Arial"/>
          <w:b/>
          <w:smallCaps/>
          <w:sz w:val="36"/>
          <w:szCs w:val="36"/>
        </w:rPr>
        <w:t xml:space="preserve">MRes </w:t>
      </w:r>
      <w:r w:rsidR="00507DD7">
        <w:rPr>
          <w:rFonts w:ascii="Calibri" w:hAnsi="Calibri" w:cs="Arial"/>
          <w:b/>
          <w:smallCaps/>
          <w:sz w:val="36"/>
          <w:szCs w:val="36"/>
        </w:rPr>
        <w:t>Translational</w:t>
      </w:r>
      <w:r w:rsidRPr="001E3B51">
        <w:rPr>
          <w:rFonts w:ascii="Calibri" w:hAnsi="Calibri" w:cs="Arial"/>
          <w:b/>
          <w:smallCaps/>
          <w:sz w:val="36"/>
          <w:szCs w:val="36"/>
        </w:rPr>
        <w:t xml:space="preserve"> Medicine</w:t>
      </w:r>
      <w:r w:rsidR="005E6F98">
        <w:rPr>
          <w:rFonts w:ascii="Calibri" w:hAnsi="Calibri" w:cs="Arial"/>
          <w:b/>
          <w:smallCaps/>
          <w:sz w:val="36"/>
          <w:szCs w:val="36"/>
        </w:rPr>
        <w:t xml:space="preserve"> (Interdisciplinary Molecular Medicine)</w:t>
      </w:r>
    </w:p>
    <w:p w:rsidR="00332C7D" w:rsidRPr="001E3B51" w:rsidRDefault="00332C7D" w:rsidP="00081654">
      <w:pPr>
        <w:spacing w:before="240" w:after="240"/>
        <w:rPr>
          <w:rFonts w:ascii="Calibri" w:hAnsi="Calibri" w:cs="Arial"/>
          <w:sz w:val="22"/>
          <w:szCs w:val="22"/>
        </w:rPr>
      </w:pPr>
    </w:p>
    <w:p w:rsidR="00081654" w:rsidRPr="001E3B51" w:rsidRDefault="006C6008" w:rsidP="00081654">
      <w:pPr>
        <w:spacing w:before="240" w:after="240"/>
        <w:rPr>
          <w:rFonts w:ascii="Calibri" w:hAnsi="Calibri" w:cs="Arial"/>
          <w:sz w:val="22"/>
          <w:szCs w:val="22"/>
        </w:rPr>
      </w:pPr>
      <w:r w:rsidRPr="001E3B51">
        <w:rPr>
          <w:rFonts w:ascii="Calibri" w:hAnsi="Calibri" w:cs="Arial"/>
          <w:sz w:val="22"/>
          <w:szCs w:val="22"/>
        </w:rPr>
        <w:t xml:space="preserve">Please note that this application form should be submitted alongside a formal application for the MRes in </w:t>
      </w:r>
      <w:r w:rsidR="00507DD7">
        <w:rPr>
          <w:rFonts w:ascii="Calibri" w:hAnsi="Calibri" w:cs="Arial"/>
          <w:sz w:val="22"/>
          <w:szCs w:val="22"/>
        </w:rPr>
        <w:t>Translational Medicine (Interdisciplinary Molecular Medicine)</w:t>
      </w:r>
      <w:r w:rsidRPr="001E3B51">
        <w:rPr>
          <w:rFonts w:ascii="Calibri" w:hAnsi="Calibri" w:cs="Arial"/>
          <w:sz w:val="22"/>
          <w:szCs w:val="22"/>
        </w:rPr>
        <w:t xml:space="preserve">. </w:t>
      </w:r>
      <w:r w:rsidR="00853D8D" w:rsidRPr="001E3B51">
        <w:rPr>
          <w:rFonts w:ascii="Calibri" w:hAnsi="Calibri" w:cs="Arial"/>
          <w:sz w:val="22"/>
          <w:szCs w:val="22"/>
        </w:rPr>
        <w:t>Formal a</w:t>
      </w:r>
      <w:r w:rsidRPr="001E3B51">
        <w:rPr>
          <w:rFonts w:ascii="Calibri" w:hAnsi="Calibri" w:cs="Arial"/>
          <w:sz w:val="22"/>
          <w:szCs w:val="22"/>
        </w:rPr>
        <w:t>pplications can be submitted online:</w:t>
      </w:r>
    </w:p>
    <w:p w:rsidR="006C6008" w:rsidRPr="001E3B51" w:rsidRDefault="0048055A" w:rsidP="00081654">
      <w:pPr>
        <w:spacing w:before="240" w:after="240"/>
        <w:rPr>
          <w:rFonts w:ascii="Calibri" w:hAnsi="Calibri" w:cs="Arial"/>
        </w:rPr>
      </w:pPr>
      <w:hyperlink r:id="rId8" w:history="1">
        <w:r w:rsidR="006C6008" w:rsidRPr="001E3B51">
          <w:rPr>
            <w:rStyle w:val="Hyperlink"/>
            <w:rFonts w:ascii="Calibri" w:hAnsi="Calibri" w:cs="Arial"/>
          </w:rPr>
          <w:t>http://www.manchester.ac.uk/postgraduate/howtoapply/</w:t>
        </w:r>
      </w:hyperlink>
    </w:p>
    <w:p w:rsidR="00853D8D" w:rsidRPr="001E3B51" w:rsidRDefault="006C6008" w:rsidP="005F042B">
      <w:pPr>
        <w:spacing w:before="240" w:after="240"/>
        <w:rPr>
          <w:rFonts w:ascii="Calibri" w:hAnsi="Calibri" w:cs="Arial"/>
          <w:sz w:val="22"/>
          <w:szCs w:val="22"/>
        </w:rPr>
      </w:pPr>
      <w:r w:rsidRPr="001E3B51">
        <w:rPr>
          <w:rFonts w:ascii="Calibri" w:hAnsi="Calibri" w:cs="Arial"/>
          <w:sz w:val="22"/>
          <w:szCs w:val="22"/>
        </w:rPr>
        <w:t xml:space="preserve">This form should be submitted </w:t>
      </w:r>
      <w:r w:rsidR="00853D8D" w:rsidRPr="001E3B51">
        <w:rPr>
          <w:rFonts w:ascii="Calibri" w:hAnsi="Calibri" w:cs="Arial"/>
          <w:sz w:val="22"/>
          <w:szCs w:val="22"/>
        </w:rPr>
        <w:t>by UK/EU</w:t>
      </w:r>
      <w:r w:rsidR="0067040C" w:rsidRPr="001E3B51">
        <w:rPr>
          <w:rFonts w:ascii="Calibri" w:hAnsi="Calibri" w:cs="Arial"/>
          <w:sz w:val="22"/>
          <w:szCs w:val="22"/>
        </w:rPr>
        <w:t>*</w:t>
      </w:r>
      <w:r w:rsidR="00853D8D" w:rsidRPr="001E3B51">
        <w:rPr>
          <w:rFonts w:ascii="Calibri" w:hAnsi="Calibri" w:cs="Arial"/>
          <w:sz w:val="22"/>
          <w:szCs w:val="22"/>
        </w:rPr>
        <w:t xml:space="preserve"> </w:t>
      </w:r>
      <w:r w:rsidR="00331074" w:rsidRPr="001E3B51">
        <w:rPr>
          <w:rFonts w:ascii="Calibri" w:hAnsi="Calibri" w:cs="Arial"/>
          <w:sz w:val="22"/>
          <w:szCs w:val="22"/>
        </w:rPr>
        <w:t>candidates wishing to be considered for</w:t>
      </w:r>
      <w:r w:rsidR="00507DD7">
        <w:rPr>
          <w:rFonts w:ascii="Calibri" w:hAnsi="Calibri" w:cs="Arial"/>
          <w:sz w:val="22"/>
          <w:szCs w:val="22"/>
        </w:rPr>
        <w:t xml:space="preserve"> a M</w:t>
      </w:r>
      <w:r w:rsidRPr="001E3B51">
        <w:rPr>
          <w:rFonts w:ascii="Calibri" w:hAnsi="Calibri" w:cs="Arial"/>
          <w:sz w:val="22"/>
          <w:szCs w:val="22"/>
        </w:rPr>
        <w:t xml:space="preserve">RC Masters Studentship in order to </w:t>
      </w:r>
      <w:r w:rsidR="00853D8D" w:rsidRPr="001E3B51">
        <w:rPr>
          <w:rFonts w:ascii="Calibri" w:hAnsi="Calibri" w:cs="Arial"/>
          <w:sz w:val="22"/>
          <w:szCs w:val="22"/>
        </w:rPr>
        <w:t>financially support</w:t>
      </w:r>
      <w:r w:rsidRPr="001E3B51">
        <w:rPr>
          <w:rFonts w:ascii="Calibri" w:hAnsi="Calibri" w:cs="Arial"/>
          <w:sz w:val="22"/>
          <w:szCs w:val="22"/>
        </w:rPr>
        <w:t xml:space="preserve"> </w:t>
      </w:r>
      <w:r w:rsidR="00DF467D" w:rsidRPr="001E3B51">
        <w:rPr>
          <w:rFonts w:ascii="Calibri" w:hAnsi="Calibri" w:cs="Arial"/>
          <w:sz w:val="22"/>
          <w:szCs w:val="22"/>
        </w:rPr>
        <w:t>them</w:t>
      </w:r>
      <w:r w:rsidR="001E3B51">
        <w:rPr>
          <w:rFonts w:ascii="Calibri" w:hAnsi="Calibri" w:cs="Arial"/>
          <w:sz w:val="22"/>
          <w:szCs w:val="22"/>
        </w:rPr>
        <w:t>selves</w:t>
      </w:r>
      <w:r w:rsidR="00DF467D" w:rsidRPr="001E3B51">
        <w:rPr>
          <w:rFonts w:ascii="Calibri" w:hAnsi="Calibri" w:cs="Arial"/>
          <w:sz w:val="22"/>
          <w:szCs w:val="22"/>
        </w:rPr>
        <w:t xml:space="preserve"> on the</w:t>
      </w:r>
      <w:r w:rsidRPr="001E3B51">
        <w:rPr>
          <w:rFonts w:ascii="Calibri" w:hAnsi="Calibri" w:cs="Arial"/>
          <w:sz w:val="22"/>
          <w:szCs w:val="22"/>
        </w:rPr>
        <w:t xml:space="preserve"> </w:t>
      </w:r>
      <w:r w:rsidR="001E3B51">
        <w:rPr>
          <w:rFonts w:ascii="Calibri" w:hAnsi="Calibri" w:cs="Arial"/>
          <w:sz w:val="22"/>
          <w:szCs w:val="22"/>
        </w:rPr>
        <w:t>programme</w:t>
      </w:r>
      <w:r w:rsidRPr="001E3B51">
        <w:rPr>
          <w:rFonts w:ascii="Calibri" w:hAnsi="Calibri" w:cs="Arial"/>
        </w:rPr>
        <w:t xml:space="preserve">. </w:t>
      </w:r>
      <w:r w:rsidR="00507DD7">
        <w:rPr>
          <w:rFonts w:ascii="Calibri" w:hAnsi="Calibri" w:cs="Arial"/>
          <w:sz w:val="22"/>
          <w:szCs w:val="22"/>
        </w:rPr>
        <w:t>M</w:t>
      </w:r>
      <w:r w:rsidRPr="001E3B51">
        <w:rPr>
          <w:rFonts w:ascii="Calibri" w:hAnsi="Calibri" w:cs="Arial"/>
          <w:sz w:val="22"/>
          <w:szCs w:val="22"/>
        </w:rPr>
        <w:t>RC studentship</w:t>
      </w:r>
      <w:r w:rsidR="001E3B51">
        <w:rPr>
          <w:rFonts w:ascii="Calibri" w:hAnsi="Calibri" w:cs="Arial"/>
          <w:sz w:val="22"/>
          <w:szCs w:val="22"/>
        </w:rPr>
        <w:t>s</w:t>
      </w:r>
      <w:r w:rsidRPr="001E3B51">
        <w:rPr>
          <w:rFonts w:ascii="Calibri" w:hAnsi="Calibri" w:cs="Arial"/>
          <w:sz w:val="22"/>
          <w:szCs w:val="22"/>
        </w:rPr>
        <w:t xml:space="preserve"> provide</w:t>
      </w:r>
      <w:r w:rsidRPr="001E3B51">
        <w:rPr>
          <w:rFonts w:ascii="Calibri" w:hAnsi="Calibri" w:cs="Arial"/>
        </w:rPr>
        <w:t xml:space="preserve"> </w:t>
      </w:r>
      <w:r w:rsidRPr="001E3B51">
        <w:rPr>
          <w:rFonts w:ascii="Calibri" w:hAnsi="Calibri" w:cs="Arial"/>
          <w:sz w:val="22"/>
          <w:szCs w:val="22"/>
        </w:rPr>
        <w:t>an a</w:t>
      </w:r>
      <w:r w:rsidR="00DF467D" w:rsidRPr="001E3B51">
        <w:rPr>
          <w:rFonts w:ascii="Calibri" w:hAnsi="Calibri" w:cs="Arial"/>
          <w:sz w:val="22"/>
          <w:szCs w:val="22"/>
        </w:rPr>
        <w:t xml:space="preserve">nnual </w:t>
      </w:r>
      <w:r w:rsidR="006E6CAF" w:rsidRPr="001E3B51">
        <w:rPr>
          <w:rFonts w:ascii="Calibri" w:hAnsi="Calibri" w:cs="Arial"/>
          <w:sz w:val="22"/>
          <w:szCs w:val="22"/>
        </w:rPr>
        <w:t>tax-free maintenance stipend (</w:t>
      </w:r>
      <w:r w:rsidR="00704700">
        <w:rPr>
          <w:rFonts w:ascii="Calibri" w:hAnsi="Calibri" w:cs="Arial"/>
          <w:sz w:val="22"/>
          <w:szCs w:val="22"/>
        </w:rPr>
        <w:t xml:space="preserve">as a </w:t>
      </w:r>
      <w:r w:rsidR="00704700" w:rsidRPr="00704700">
        <w:rPr>
          <w:rFonts w:ascii="Calibri" w:hAnsi="Calibri" w:cs="Arial"/>
          <w:sz w:val="22"/>
          <w:szCs w:val="22"/>
        </w:rPr>
        <w:t xml:space="preserve">guide, the </w:t>
      </w:r>
      <w:r w:rsidR="00704700" w:rsidRPr="00E40776">
        <w:rPr>
          <w:rFonts w:ascii="Calibri" w:hAnsi="Calibri" w:cs="Arial"/>
          <w:sz w:val="22"/>
          <w:szCs w:val="22"/>
        </w:rPr>
        <w:t xml:space="preserve">minimum </w:t>
      </w:r>
      <w:r w:rsidR="005F042B">
        <w:rPr>
          <w:rFonts w:ascii="Calibri" w:hAnsi="Calibri" w:cs="Arial"/>
          <w:sz w:val="22"/>
          <w:szCs w:val="22"/>
        </w:rPr>
        <w:t>2014/2015 rate</w:t>
      </w:r>
      <w:r w:rsidR="005F042B" w:rsidRPr="005F042B">
        <w:rPr>
          <w:rFonts w:ascii="Calibri" w:hAnsi="Calibri" w:cs="Arial"/>
          <w:sz w:val="22"/>
          <w:szCs w:val="22"/>
        </w:rPr>
        <w:t xml:space="preserve"> </w:t>
      </w:r>
      <w:r w:rsidR="005F042B">
        <w:rPr>
          <w:rFonts w:ascii="Calibri" w:hAnsi="Calibri" w:cs="Arial"/>
          <w:sz w:val="22"/>
          <w:szCs w:val="22"/>
        </w:rPr>
        <w:t>is £13, 863</w:t>
      </w:r>
      <w:r w:rsidR="006E6CAF" w:rsidRPr="00E40776">
        <w:rPr>
          <w:rFonts w:ascii="Calibri" w:hAnsi="Calibri" w:cs="Arial"/>
          <w:sz w:val="22"/>
          <w:szCs w:val="22"/>
        </w:rPr>
        <w:t>)</w:t>
      </w:r>
      <w:r w:rsidRPr="00E40776">
        <w:rPr>
          <w:rFonts w:ascii="Calibri" w:hAnsi="Calibri" w:cs="Arial"/>
          <w:sz w:val="22"/>
          <w:szCs w:val="22"/>
        </w:rPr>
        <w:t xml:space="preserve"> in</w:t>
      </w:r>
      <w:r w:rsidRPr="001E3B51">
        <w:rPr>
          <w:rFonts w:ascii="Calibri" w:hAnsi="Calibri" w:cs="Arial"/>
          <w:sz w:val="22"/>
          <w:szCs w:val="22"/>
        </w:rPr>
        <w:t xml:space="preserve"> addition to </w:t>
      </w:r>
      <w:r w:rsidR="00DF467D" w:rsidRPr="001E3B51">
        <w:rPr>
          <w:rFonts w:ascii="Calibri" w:hAnsi="Calibri" w:cs="Arial"/>
          <w:sz w:val="22"/>
          <w:szCs w:val="22"/>
        </w:rPr>
        <w:t xml:space="preserve">covering </w:t>
      </w:r>
      <w:r w:rsidR="001E3B51">
        <w:rPr>
          <w:rFonts w:ascii="Calibri" w:hAnsi="Calibri" w:cs="Arial"/>
          <w:sz w:val="22"/>
          <w:szCs w:val="22"/>
        </w:rPr>
        <w:t>tuition</w:t>
      </w:r>
      <w:r w:rsidRPr="001E3B51">
        <w:rPr>
          <w:rFonts w:ascii="Calibri" w:hAnsi="Calibri" w:cs="Arial"/>
          <w:sz w:val="22"/>
          <w:szCs w:val="22"/>
        </w:rPr>
        <w:t xml:space="preserve"> fees</w:t>
      </w:r>
      <w:r w:rsidR="00324975" w:rsidRPr="001E3B51">
        <w:rPr>
          <w:rFonts w:ascii="Calibri" w:hAnsi="Calibri" w:cs="Arial"/>
          <w:sz w:val="22"/>
          <w:szCs w:val="22"/>
        </w:rPr>
        <w:t xml:space="preserve">. </w:t>
      </w:r>
      <w:r w:rsidR="006E6CAF" w:rsidRPr="001E3B51">
        <w:rPr>
          <w:rFonts w:ascii="Calibri" w:hAnsi="Calibri" w:cs="Arial"/>
          <w:sz w:val="22"/>
          <w:szCs w:val="22"/>
        </w:rPr>
        <w:t>Applicants must have been permanent residents of the UK</w:t>
      </w:r>
      <w:r w:rsidR="00DF467D" w:rsidRPr="001E3B51">
        <w:rPr>
          <w:rFonts w:ascii="Calibri" w:hAnsi="Calibri" w:cs="Arial"/>
          <w:sz w:val="22"/>
          <w:szCs w:val="22"/>
        </w:rPr>
        <w:t xml:space="preserve"> since</w:t>
      </w:r>
      <w:r w:rsidR="00096F93">
        <w:rPr>
          <w:rFonts w:ascii="Calibri" w:hAnsi="Calibri" w:cs="Arial"/>
          <w:sz w:val="22"/>
          <w:szCs w:val="22"/>
        </w:rPr>
        <w:t xml:space="preserve"> at least 1 September 2012</w:t>
      </w:r>
      <w:r w:rsidR="001E3B51">
        <w:rPr>
          <w:rFonts w:ascii="Calibri" w:hAnsi="Calibri" w:cs="Arial"/>
          <w:sz w:val="22"/>
          <w:szCs w:val="22"/>
        </w:rPr>
        <w:t xml:space="preserve"> </w:t>
      </w:r>
      <w:r w:rsidR="006E6CAF" w:rsidRPr="001E3B51">
        <w:rPr>
          <w:rFonts w:ascii="Calibri" w:hAnsi="Calibri" w:cs="Arial"/>
          <w:sz w:val="22"/>
          <w:szCs w:val="22"/>
        </w:rPr>
        <w:t>in order to be considered</w:t>
      </w:r>
      <w:r w:rsidR="00F94804">
        <w:rPr>
          <w:rFonts w:ascii="Calibri" w:hAnsi="Calibri" w:cs="Arial"/>
          <w:sz w:val="22"/>
          <w:szCs w:val="22"/>
        </w:rPr>
        <w:t xml:space="preserve"> for full </w:t>
      </w:r>
      <w:r w:rsidR="00507DD7">
        <w:rPr>
          <w:rFonts w:ascii="Calibri" w:hAnsi="Calibri" w:cs="Arial"/>
          <w:sz w:val="22"/>
          <w:szCs w:val="22"/>
        </w:rPr>
        <w:t>funding.</w:t>
      </w:r>
    </w:p>
    <w:p w:rsidR="006C6008" w:rsidRPr="001E3B51" w:rsidRDefault="00FF2B19" w:rsidP="00081654">
      <w:pPr>
        <w:spacing w:before="24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201295</wp:posOffset>
                </wp:positionV>
                <wp:extent cx="4800600" cy="0"/>
                <wp:effectExtent l="9525" t="10795" r="9525" b="825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.85pt" to="42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H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Ewn4PA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"/>
            </w:pict>
          </mc:Fallback>
        </mc:AlternateContent>
      </w:r>
      <w:r w:rsidR="003D2C58" w:rsidRPr="001E3B51">
        <w:rPr>
          <w:rFonts w:ascii="Calibri" w:hAnsi="Calibri" w:cs="Arial"/>
          <w:b/>
          <w:sz w:val="22"/>
          <w:szCs w:val="22"/>
        </w:rPr>
        <w:t xml:space="preserve">Name:  </w:t>
      </w:r>
      <w:r w:rsidR="001534D0">
        <w:rPr>
          <w:rFonts w:ascii="Calibri" w:hAnsi="Calibri" w:cs="Arial"/>
          <w:b/>
          <w:sz w:val="22"/>
          <w:szCs w:val="22"/>
        </w:rPr>
        <w:tab/>
      </w:r>
      <w:r w:rsidR="001534D0">
        <w:rPr>
          <w:rFonts w:ascii="Calibri" w:hAnsi="Calibri" w:cs="Arial"/>
          <w:b/>
          <w:sz w:val="22"/>
          <w:szCs w:val="22"/>
        </w:rPr>
        <w:tab/>
      </w:r>
    </w:p>
    <w:p w:rsidR="006E6CAF" w:rsidRPr="001E3B51" w:rsidRDefault="006E6CAF" w:rsidP="00081654">
      <w:pPr>
        <w:spacing w:before="240" w:after="240"/>
        <w:rPr>
          <w:rFonts w:ascii="Calibri" w:hAnsi="Calibri" w:cs="Arial"/>
          <w:b/>
          <w:sz w:val="22"/>
          <w:szCs w:val="22"/>
        </w:rPr>
      </w:pPr>
    </w:p>
    <w:p w:rsidR="00612BD9" w:rsidRPr="001E3B51" w:rsidRDefault="00FF2B19" w:rsidP="00081654">
      <w:pPr>
        <w:spacing w:before="240" w:after="2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267970</wp:posOffset>
                </wp:positionV>
                <wp:extent cx="5257800" cy="2680970"/>
                <wp:effectExtent l="9525" t="10795" r="9525" b="133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809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Undergraduate Degree (or equivalent)</w:t>
                            </w:r>
                            <w:r w:rsidR="00853D8D"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grade</w:t>
                            </w: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32" w:rsidRDefault="00690C3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Awarding Institution</w:t>
                            </w:r>
                            <w:r w:rsidR="00853D8D"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year</w:t>
                            </w: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12BD9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6971" w:rsidRPr="0063565A" w:rsidRDefault="00D169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Masters Degree (if applicable)</w:t>
                            </w:r>
                            <w:r w:rsidR="00853D8D"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grade</w:t>
                            </w: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12BD9" w:rsidRPr="0063565A" w:rsidRDefault="00612BD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Awarding Institution</w:t>
                            </w:r>
                            <w:r w:rsidR="00853D8D"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year</w:t>
                            </w:r>
                            <w:r w:rsidRPr="006356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0C32" w:rsidRPr="00612BD9" w:rsidRDefault="00690C3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pt;margin-top:21.1pt;width:414pt;height:2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" fillcolor="#ddd">
                <v:textbox>
                  <w:txbxContent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Undergraduate Degree (or equivalent)</w:t>
                      </w:r>
                      <w:r w:rsidR="00853D8D"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grade</w:t>
                      </w: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690C32" w:rsidRDefault="00690C3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Awarding Institution</w:t>
                      </w:r>
                      <w:r w:rsidR="00853D8D"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year</w:t>
                      </w: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</w:rPr>
                      </w:pPr>
                    </w:p>
                    <w:p w:rsidR="00612BD9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6971" w:rsidRPr="0063565A" w:rsidRDefault="00D169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Masters Degree (if applicable)</w:t>
                      </w:r>
                      <w:r w:rsidR="00853D8D"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grade</w:t>
                      </w: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12BD9" w:rsidRPr="0063565A" w:rsidRDefault="00612BD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Awarding Institution</w:t>
                      </w:r>
                      <w:r w:rsidR="00853D8D"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year</w:t>
                      </w:r>
                      <w:r w:rsidRPr="0063565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690C32" w:rsidRPr="00612BD9" w:rsidRDefault="00690C32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BD9" w:rsidRPr="001E3B51">
        <w:rPr>
          <w:rFonts w:ascii="Calibri" w:hAnsi="Calibri" w:cs="Arial"/>
          <w:b/>
          <w:sz w:val="22"/>
          <w:szCs w:val="22"/>
        </w:rPr>
        <w:t>Academic Qualifications:</w:t>
      </w:r>
    </w:p>
    <w:p w:rsidR="007E1630" w:rsidRPr="001E3B51" w:rsidRDefault="007E1630" w:rsidP="00081654">
      <w:pPr>
        <w:spacing w:before="240" w:after="240"/>
        <w:rPr>
          <w:rFonts w:ascii="Calibri" w:hAnsi="Calibri" w:cs="Arial"/>
          <w:b/>
          <w:sz w:val="22"/>
          <w:szCs w:val="22"/>
        </w:rPr>
      </w:pPr>
    </w:p>
    <w:p w:rsidR="006C6008" w:rsidRPr="001E3B51" w:rsidRDefault="006C6008" w:rsidP="00081654">
      <w:pPr>
        <w:spacing w:before="240" w:after="240"/>
        <w:rPr>
          <w:rFonts w:ascii="Calibri" w:hAnsi="Calibri"/>
          <w:i/>
          <w:smallCaps/>
        </w:rPr>
      </w:pPr>
    </w:p>
    <w:p w:rsidR="006300E1" w:rsidRPr="001E3B51" w:rsidRDefault="006300E1" w:rsidP="00081654">
      <w:pPr>
        <w:spacing w:before="240" w:after="240"/>
        <w:rPr>
          <w:rFonts w:ascii="Calibri" w:hAnsi="Calibri"/>
          <w:i/>
          <w:smallCaps/>
        </w:rPr>
      </w:pPr>
    </w:p>
    <w:p w:rsidR="006300E1" w:rsidRPr="001E3B51" w:rsidRDefault="006300E1" w:rsidP="00081654">
      <w:pPr>
        <w:spacing w:before="240" w:after="240"/>
        <w:rPr>
          <w:rFonts w:ascii="Calibri" w:hAnsi="Calibri"/>
          <w:i/>
          <w:smallCaps/>
        </w:rPr>
      </w:pPr>
    </w:p>
    <w:p w:rsidR="00612BD9" w:rsidRPr="001E3B51" w:rsidRDefault="00612BD9" w:rsidP="00612BD9">
      <w:pPr>
        <w:rPr>
          <w:rFonts w:ascii="Calibri" w:hAnsi="Calibri"/>
          <w:b/>
          <w:smallCaps/>
          <w:sz w:val="28"/>
          <w:szCs w:val="28"/>
        </w:rPr>
      </w:pPr>
    </w:p>
    <w:p w:rsidR="00612BD9" w:rsidRPr="001E3B51" w:rsidRDefault="00612BD9" w:rsidP="00612BD9">
      <w:pPr>
        <w:rPr>
          <w:rFonts w:ascii="Calibri" w:hAnsi="Calibri"/>
          <w:b/>
          <w:smallCaps/>
          <w:sz w:val="28"/>
          <w:szCs w:val="28"/>
        </w:rPr>
      </w:pPr>
    </w:p>
    <w:p w:rsidR="00612BD9" w:rsidRPr="001E3B51" w:rsidRDefault="00612BD9" w:rsidP="00612BD9">
      <w:pPr>
        <w:rPr>
          <w:rFonts w:ascii="Calibri" w:hAnsi="Calibri"/>
          <w:b/>
          <w:smallCaps/>
          <w:sz w:val="28"/>
          <w:szCs w:val="28"/>
        </w:rPr>
      </w:pPr>
    </w:p>
    <w:p w:rsidR="00612BD9" w:rsidRPr="001E3B51" w:rsidRDefault="00612BD9" w:rsidP="00612BD9">
      <w:pPr>
        <w:rPr>
          <w:rFonts w:ascii="Calibri" w:hAnsi="Calibri"/>
        </w:rPr>
      </w:pPr>
    </w:p>
    <w:p w:rsidR="006E6CAF" w:rsidRPr="001E3B51" w:rsidRDefault="006E6CAF" w:rsidP="00921A96">
      <w:pPr>
        <w:rPr>
          <w:rFonts w:ascii="Calibri" w:hAnsi="Calibri" w:cs="Arial"/>
          <w:b/>
          <w:sz w:val="22"/>
          <w:szCs w:val="22"/>
        </w:rPr>
      </w:pPr>
    </w:p>
    <w:p w:rsidR="006E6CAF" w:rsidRPr="001E3B51" w:rsidRDefault="006E6CAF" w:rsidP="00921A96">
      <w:pPr>
        <w:rPr>
          <w:rFonts w:ascii="Calibri" w:hAnsi="Calibri" w:cs="Arial"/>
          <w:b/>
          <w:sz w:val="22"/>
          <w:szCs w:val="22"/>
        </w:rPr>
      </w:pPr>
    </w:p>
    <w:p w:rsidR="00690C32" w:rsidRPr="001E3B51" w:rsidRDefault="00690C32" w:rsidP="00921A96">
      <w:pPr>
        <w:rPr>
          <w:rFonts w:ascii="Calibri" w:hAnsi="Calibri" w:cs="Arial"/>
          <w:b/>
          <w:sz w:val="22"/>
          <w:szCs w:val="22"/>
        </w:rPr>
      </w:pPr>
    </w:p>
    <w:p w:rsidR="00690C32" w:rsidRPr="001E3B51" w:rsidRDefault="00690C32" w:rsidP="00921A96">
      <w:pPr>
        <w:rPr>
          <w:rFonts w:ascii="Calibri" w:hAnsi="Calibri" w:cs="Arial"/>
          <w:b/>
          <w:sz w:val="22"/>
          <w:szCs w:val="22"/>
        </w:rPr>
      </w:pPr>
    </w:p>
    <w:p w:rsidR="001E3B51" w:rsidRDefault="001E3B51" w:rsidP="00921A96">
      <w:pPr>
        <w:rPr>
          <w:rFonts w:ascii="Calibri" w:hAnsi="Calibri" w:cs="Arial"/>
          <w:b/>
          <w:sz w:val="22"/>
          <w:szCs w:val="22"/>
        </w:rPr>
      </w:pPr>
    </w:p>
    <w:p w:rsidR="00921A96" w:rsidRPr="001E3B51" w:rsidRDefault="00FF2B19" w:rsidP="00921A96">
      <w:p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178435</wp:posOffset>
                </wp:positionV>
                <wp:extent cx="4800600" cy="0"/>
                <wp:effectExtent l="9525" t="6985" r="9525" b="120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05pt" to="43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LM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"/>
            </w:pict>
          </mc:Fallback>
        </mc:AlternateContent>
      </w:r>
      <w:r w:rsidR="00921A96" w:rsidRPr="001E3B51">
        <w:rPr>
          <w:rFonts w:ascii="Calibri" w:hAnsi="Calibri" w:cs="Arial"/>
          <w:b/>
          <w:sz w:val="22"/>
          <w:szCs w:val="22"/>
        </w:rPr>
        <w:t>Nationality:</w:t>
      </w:r>
      <w:r w:rsidR="001534D0">
        <w:rPr>
          <w:rFonts w:ascii="Calibri" w:hAnsi="Calibri" w:cs="Arial"/>
          <w:b/>
          <w:sz w:val="22"/>
          <w:szCs w:val="22"/>
        </w:rPr>
        <w:tab/>
      </w:r>
    </w:p>
    <w:p w:rsidR="00921A96" w:rsidRPr="001E3B51" w:rsidRDefault="00921A96" w:rsidP="00921A96">
      <w:pPr>
        <w:rPr>
          <w:rFonts w:ascii="Calibri" w:hAnsi="Calibri"/>
          <w:sz w:val="28"/>
          <w:szCs w:val="28"/>
        </w:rPr>
      </w:pPr>
    </w:p>
    <w:p w:rsidR="00132EFA" w:rsidRPr="001E3B51" w:rsidRDefault="00132EFA" w:rsidP="00921A96">
      <w:pPr>
        <w:rPr>
          <w:rFonts w:ascii="Calibri" w:hAnsi="Calibri"/>
          <w:b/>
          <w:sz w:val="22"/>
          <w:szCs w:val="22"/>
        </w:rPr>
      </w:pPr>
      <w:r w:rsidRPr="001E3B51">
        <w:rPr>
          <w:rFonts w:ascii="Calibri" w:hAnsi="Calibri"/>
          <w:b/>
          <w:sz w:val="22"/>
          <w:szCs w:val="22"/>
        </w:rPr>
        <w:lastRenderedPageBreak/>
        <w:t>Supporting statement:</w:t>
      </w:r>
    </w:p>
    <w:p w:rsidR="00132EFA" w:rsidRPr="001E3B51" w:rsidRDefault="00132EFA" w:rsidP="00921A96">
      <w:pPr>
        <w:rPr>
          <w:rFonts w:ascii="Calibri" w:hAnsi="Calibri"/>
          <w:sz w:val="22"/>
          <w:szCs w:val="22"/>
        </w:rPr>
      </w:pPr>
    </w:p>
    <w:p w:rsidR="00132EFA" w:rsidRPr="001E3B51" w:rsidRDefault="00132EFA" w:rsidP="00921A96">
      <w:pPr>
        <w:rPr>
          <w:rFonts w:ascii="Calibri" w:hAnsi="Calibri"/>
          <w:sz w:val="22"/>
          <w:szCs w:val="22"/>
        </w:rPr>
      </w:pPr>
      <w:r w:rsidRPr="001E3B51">
        <w:rPr>
          <w:rFonts w:ascii="Calibri" w:hAnsi="Calibri"/>
          <w:sz w:val="22"/>
          <w:szCs w:val="22"/>
        </w:rPr>
        <w:t xml:space="preserve">Please summarise (in no more </w:t>
      </w:r>
      <w:r w:rsidR="00973E01" w:rsidRPr="001E3B51">
        <w:rPr>
          <w:rFonts w:ascii="Calibri" w:hAnsi="Calibri"/>
          <w:sz w:val="22"/>
          <w:szCs w:val="22"/>
        </w:rPr>
        <w:t>than 500</w:t>
      </w:r>
      <w:r w:rsidRPr="001E3B51">
        <w:rPr>
          <w:rFonts w:ascii="Calibri" w:hAnsi="Calibri"/>
          <w:sz w:val="22"/>
          <w:szCs w:val="22"/>
        </w:rPr>
        <w:t xml:space="preserve"> words) your reasons for applying for the MRes, </w:t>
      </w:r>
      <w:r w:rsidR="00B648A3">
        <w:rPr>
          <w:rFonts w:ascii="Calibri" w:hAnsi="Calibri"/>
          <w:sz w:val="22"/>
          <w:szCs w:val="22"/>
        </w:rPr>
        <w:t xml:space="preserve">what attributes you bring to the course, </w:t>
      </w:r>
      <w:r w:rsidR="00096F93">
        <w:rPr>
          <w:rFonts w:ascii="Calibri" w:hAnsi="Calibri"/>
          <w:sz w:val="22"/>
          <w:szCs w:val="22"/>
        </w:rPr>
        <w:t>what</w:t>
      </w:r>
      <w:r w:rsidR="00355C21">
        <w:rPr>
          <w:rFonts w:ascii="Calibri" w:hAnsi="Calibri"/>
          <w:sz w:val="22"/>
          <w:szCs w:val="22"/>
        </w:rPr>
        <w:t xml:space="preserve"> relevant laboratory research experience</w:t>
      </w:r>
      <w:r w:rsidR="00096F93">
        <w:rPr>
          <w:rFonts w:ascii="Calibri" w:hAnsi="Calibri"/>
          <w:sz w:val="22"/>
          <w:szCs w:val="22"/>
        </w:rPr>
        <w:t xml:space="preserve"> you have</w:t>
      </w:r>
      <w:r w:rsidR="00355C21">
        <w:rPr>
          <w:rFonts w:ascii="Calibri" w:hAnsi="Calibri"/>
          <w:sz w:val="22"/>
          <w:szCs w:val="22"/>
        </w:rPr>
        <w:t xml:space="preserve">, </w:t>
      </w:r>
      <w:r w:rsidR="006E6CAF" w:rsidRPr="001E3B51">
        <w:rPr>
          <w:rFonts w:ascii="Calibri" w:hAnsi="Calibri"/>
          <w:sz w:val="22"/>
          <w:szCs w:val="22"/>
        </w:rPr>
        <w:t>what yo</w:t>
      </w:r>
      <w:r w:rsidR="001E3B51">
        <w:rPr>
          <w:rFonts w:ascii="Calibri" w:hAnsi="Calibri"/>
          <w:sz w:val="22"/>
          <w:szCs w:val="22"/>
        </w:rPr>
        <w:t>u hope to achieve from the programme</w:t>
      </w:r>
      <w:r w:rsidRPr="001E3B51">
        <w:rPr>
          <w:rFonts w:ascii="Calibri" w:hAnsi="Calibri"/>
          <w:sz w:val="22"/>
          <w:szCs w:val="22"/>
        </w:rPr>
        <w:t xml:space="preserve"> and your career </w:t>
      </w:r>
      <w:r w:rsidR="001E3B51">
        <w:rPr>
          <w:rFonts w:ascii="Calibri" w:hAnsi="Calibri"/>
          <w:sz w:val="22"/>
          <w:szCs w:val="22"/>
        </w:rPr>
        <w:t>plans</w:t>
      </w:r>
      <w:r w:rsidRPr="001E3B51">
        <w:rPr>
          <w:rFonts w:ascii="Calibri" w:hAnsi="Calibri"/>
          <w:sz w:val="22"/>
          <w:szCs w:val="22"/>
        </w:rPr>
        <w:t xml:space="preserve"> followi</w:t>
      </w:r>
      <w:r w:rsidR="00FB5B53" w:rsidRPr="001E3B51">
        <w:rPr>
          <w:rFonts w:ascii="Calibri" w:hAnsi="Calibri"/>
          <w:sz w:val="22"/>
          <w:szCs w:val="22"/>
        </w:rPr>
        <w:t>ng completion:</w:t>
      </w:r>
    </w:p>
    <w:p w:rsidR="00132EFA" w:rsidRPr="001E3B51" w:rsidRDefault="00132EFA" w:rsidP="00921A96">
      <w:pPr>
        <w:rPr>
          <w:rFonts w:ascii="Calibri" w:hAnsi="Calibri"/>
          <w:sz w:val="22"/>
          <w:szCs w:val="22"/>
        </w:rPr>
      </w:pPr>
    </w:p>
    <w:p w:rsidR="00FB5B53" w:rsidRPr="001E3B51" w:rsidRDefault="00FF2B19" w:rsidP="00921A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19684</wp:posOffset>
                </wp:positionV>
                <wp:extent cx="5943600" cy="5667375"/>
                <wp:effectExtent l="0" t="0" r="19050" b="285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67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D0" w:rsidRDefault="001534D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534D0" w:rsidRPr="001534D0" w:rsidRDefault="001534D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5.65pt;margin-top:1.55pt;width:468pt;height:4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" fillcolor="#ddd">
                <v:textbox>
                  <w:txbxContent>
                    <w:p w:rsidR="001534D0" w:rsidRDefault="001534D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534D0" w:rsidRPr="001534D0" w:rsidRDefault="001534D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FB5B53" w:rsidRPr="001E3B51" w:rsidRDefault="00FB5B53" w:rsidP="00FB5B53">
      <w:pPr>
        <w:rPr>
          <w:rFonts w:ascii="Calibri" w:hAnsi="Calibri"/>
          <w:sz w:val="22"/>
          <w:szCs w:val="22"/>
        </w:rPr>
      </w:pPr>
    </w:p>
    <w:p w:rsidR="00C11B27" w:rsidRDefault="00FB5B53" w:rsidP="00C11B27">
      <w:pPr>
        <w:rPr>
          <w:rFonts w:ascii="Calibri" w:hAnsi="Calibri"/>
          <w:sz w:val="22"/>
          <w:szCs w:val="22"/>
        </w:rPr>
      </w:pPr>
      <w:r w:rsidRPr="001E3B51">
        <w:rPr>
          <w:rFonts w:ascii="Calibri" w:hAnsi="Calibri"/>
          <w:sz w:val="22"/>
          <w:szCs w:val="22"/>
        </w:rPr>
        <w:t xml:space="preserve">Please </w:t>
      </w:r>
      <w:r w:rsidR="00C11B27">
        <w:rPr>
          <w:rFonts w:ascii="Calibri" w:hAnsi="Calibri"/>
          <w:sz w:val="22"/>
          <w:szCs w:val="22"/>
        </w:rPr>
        <w:t>submit t</w:t>
      </w:r>
      <w:r w:rsidRPr="001E3B51">
        <w:rPr>
          <w:rFonts w:ascii="Calibri" w:hAnsi="Calibri"/>
          <w:sz w:val="22"/>
          <w:szCs w:val="22"/>
        </w:rPr>
        <w:t xml:space="preserve">his form </w:t>
      </w:r>
      <w:r w:rsidR="00853D8D" w:rsidRPr="001E3B51">
        <w:rPr>
          <w:rFonts w:ascii="Calibri" w:hAnsi="Calibri"/>
          <w:sz w:val="22"/>
          <w:szCs w:val="22"/>
        </w:rPr>
        <w:t>at th</w:t>
      </w:r>
      <w:r w:rsidR="00421BC8">
        <w:rPr>
          <w:rFonts w:ascii="Calibri" w:hAnsi="Calibri"/>
          <w:sz w:val="22"/>
          <w:szCs w:val="22"/>
        </w:rPr>
        <w:t>e same time as submitting an on</w:t>
      </w:r>
      <w:r w:rsidR="00853D8D" w:rsidRPr="001E3B51">
        <w:rPr>
          <w:rFonts w:ascii="Calibri" w:hAnsi="Calibri"/>
          <w:sz w:val="22"/>
          <w:szCs w:val="22"/>
        </w:rPr>
        <w:t>line application</w:t>
      </w:r>
      <w:r w:rsidR="00507DD7">
        <w:rPr>
          <w:rFonts w:ascii="Calibri" w:hAnsi="Calibri"/>
          <w:sz w:val="22"/>
          <w:szCs w:val="22"/>
        </w:rPr>
        <w:t xml:space="preserve"> for the MRes</w:t>
      </w:r>
      <w:r w:rsidR="00C11B27">
        <w:rPr>
          <w:rFonts w:ascii="Calibri" w:hAnsi="Calibri"/>
          <w:sz w:val="22"/>
          <w:szCs w:val="22"/>
        </w:rPr>
        <w:t>.</w:t>
      </w:r>
    </w:p>
    <w:p w:rsidR="00CE5012" w:rsidRPr="00226B1E" w:rsidRDefault="00CE5012" w:rsidP="00C11B27">
      <w:pPr>
        <w:rPr>
          <w:rFonts w:ascii="Calibri" w:hAnsi="Calibri"/>
          <w:b/>
          <w:sz w:val="22"/>
          <w:szCs w:val="22"/>
        </w:rPr>
      </w:pPr>
      <w:r w:rsidRPr="00226B1E">
        <w:rPr>
          <w:rFonts w:ascii="Calibri" w:hAnsi="Calibri"/>
          <w:b/>
          <w:sz w:val="22"/>
          <w:szCs w:val="22"/>
        </w:rPr>
        <w:t>There is no need for applicants for MRC studentships to submit a second statement of purpose.</w:t>
      </w:r>
    </w:p>
    <w:p w:rsidR="00A25A26" w:rsidRPr="001E3B51" w:rsidRDefault="00A25A26" w:rsidP="00FB5B53">
      <w:pPr>
        <w:rPr>
          <w:rFonts w:ascii="Calibri" w:hAnsi="Calibri"/>
          <w:sz w:val="22"/>
          <w:szCs w:val="22"/>
        </w:rPr>
      </w:pPr>
    </w:p>
    <w:p w:rsidR="00A25A26" w:rsidRPr="001E3B51" w:rsidRDefault="00A25A26" w:rsidP="00FB5B53">
      <w:pPr>
        <w:rPr>
          <w:rFonts w:ascii="Calibri" w:hAnsi="Calibri"/>
          <w:sz w:val="22"/>
          <w:szCs w:val="22"/>
        </w:rPr>
      </w:pPr>
      <w:r w:rsidRPr="001E3B51">
        <w:rPr>
          <w:rFonts w:ascii="Calibri" w:hAnsi="Calibri"/>
          <w:sz w:val="22"/>
          <w:szCs w:val="22"/>
        </w:rPr>
        <w:t xml:space="preserve">Applications must be submitted no later than </w:t>
      </w:r>
      <w:r w:rsidR="008769A1">
        <w:rPr>
          <w:rFonts w:ascii="Calibri" w:hAnsi="Calibri"/>
          <w:b/>
          <w:sz w:val="22"/>
          <w:szCs w:val="22"/>
        </w:rPr>
        <w:t>30 June</w:t>
      </w:r>
      <w:r w:rsidR="00096F93">
        <w:rPr>
          <w:rFonts w:ascii="Calibri" w:hAnsi="Calibri"/>
          <w:b/>
          <w:sz w:val="22"/>
          <w:szCs w:val="22"/>
        </w:rPr>
        <w:t xml:space="preserve"> 2015</w:t>
      </w:r>
      <w:r w:rsidRPr="001E3B51">
        <w:rPr>
          <w:rFonts w:ascii="Calibri" w:hAnsi="Calibri"/>
          <w:b/>
          <w:sz w:val="22"/>
          <w:szCs w:val="22"/>
        </w:rPr>
        <w:t xml:space="preserve"> </w:t>
      </w:r>
      <w:r w:rsidRPr="001E3B51">
        <w:rPr>
          <w:rFonts w:ascii="Calibri" w:hAnsi="Calibri"/>
          <w:sz w:val="22"/>
          <w:szCs w:val="22"/>
        </w:rPr>
        <w:t>with early applicat</w:t>
      </w:r>
      <w:r w:rsidR="008878A9" w:rsidRPr="001E3B51">
        <w:rPr>
          <w:rFonts w:ascii="Calibri" w:hAnsi="Calibri"/>
          <w:sz w:val="22"/>
          <w:szCs w:val="22"/>
        </w:rPr>
        <w:t>ion advised as studentships may</w:t>
      </w:r>
      <w:r w:rsidRPr="001E3B51">
        <w:rPr>
          <w:rFonts w:ascii="Calibri" w:hAnsi="Calibri"/>
          <w:sz w:val="22"/>
          <w:szCs w:val="22"/>
        </w:rPr>
        <w:t xml:space="preserve"> be allocated in advance of this.</w:t>
      </w:r>
    </w:p>
    <w:p w:rsidR="0067040C" w:rsidRPr="001E3B51" w:rsidRDefault="0067040C" w:rsidP="00FB5B53">
      <w:pPr>
        <w:rPr>
          <w:rFonts w:ascii="Calibri" w:hAnsi="Calibri"/>
          <w:sz w:val="22"/>
          <w:szCs w:val="22"/>
        </w:rPr>
      </w:pPr>
    </w:p>
    <w:p w:rsidR="0067040C" w:rsidRPr="001E3B51" w:rsidRDefault="00507DD7" w:rsidP="00FB5B53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*Applicants for M</w:t>
      </w:r>
      <w:r w:rsidR="0067040C" w:rsidRPr="001E3B51">
        <w:rPr>
          <w:rFonts w:ascii="Calibri" w:hAnsi="Calibri" w:cs="Arial"/>
          <w:i/>
          <w:sz w:val="22"/>
          <w:szCs w:val="22"/>
        </w:rPr>
        <w:t>RC studentships must be UK/EU nationals who have been permanent residents of the UK</w:t>
      </w:r>
      <w:r w:rsidR="00096F93">
        <w:rPr>
          <w:rFonts w:ascii="Calibri" w:hAnsi="Calibri" w:cs="Arial"/>
          <w:i/>
          <w:sz w:val="22"/>
          <w:szCs w:val="22"/>
        </w:rPr>
        <w:t xml:space="preserve"> since at least 1 September 20</w:t>
      </w:r>
      <w:r w:rsidR="00226B1E">
        <w:rPr>
          <w:rFonts w:ascii="Calibri" w:hAnsi="Calibri" w:cs="Arial"/>
          <w:i/>
          <w:sz w:val="22"/>
          <w:szCs w:val="22"/>
        </w:rPr>
        <w:t>1</w:t>
      </w:r>
      <w:r w:rsidR="00096F93">
        <w:rPr>
          <w:rFonts w:ascii="Calibri" w:hAnsi="Calibri" w:cs="Arial"/>
          <w:i/>
          <w:sz w:val="22"/>
          <w:szCs w:val="22"/>
        </w:rPr>
        <w:t>2</w:t>
      </w:r>
      <w:r w:rsidR="0067040C" w:rsidRPr="001E3B51">
        <w:rPr>
          <w:rFonts w:ascii="Calibri" w:hAnsi="Calibri" w:cs="Arial"/>
          <w:i/>
          <w:sz w:val="22"/>
          <w:szCs w:val="22"/>
        </w:rPr>
        <w:t>.</w:t>
      </w:r>
      <w:r w:rsidR="00690C32" w:rsidRPr="001E3B51">
        <w:rPr>
          <w:rFonts w:ascii="Calibri" w:hAnsi="Calibri" w:cs="Arial"/>
          <w:i/>
          <w:sz w:val="22"/>
          <w:szCs w:val="22"/>
        </w:rPr>
        <w:t xml:space="preserve"> EU nationals who do not meet the </w:t>
      </w:r>
      <w:smartTag w:uri="urn:schemas-microsoft-com:office:smarttags" w:element="country-region">
        <w:smartTag w:uri="urn:schemas-microsoft-com:office:smarttags" w:element="place">
          <w:r w:rsidR="00690C32" w:rsidRPr="001E3B51">
            <w:rPr>
              <w:rFonts w:ascii="Calibri" w:hAnsi="Calibri" w:cs="Arial"/>
              <w:i/>
              <w:sz w:val="22"/>
              <w:szCs w:val="22"/>
            </w:rPr>
            <w:t>UK</w:t>
          </w:r>
        </w:smartTag>
      </w:smartTag>
      <w:r w:rsidR="00690C32" w:rsidRPr="001E3B51">
        <w:rPr>
          <w:rFonts w:ascii="Calibri" w:hAnsi="Calibri" w:cs="Arial"/>
          <w:i/>
          <w:sz w:val="22"/>
          <w:szCs w:val="22"/>
        </w:rPr>
        <w:t xml:space="preserve"> residency requirement are eligible for studentships providing tuition fee support only. Please direct </w:t>
      </w:r>
      <w:r w:rsidR="001E3B51">
        <w:rPr>
          <w:rFonts w:ascii="Calibri" w:hAnsi="Calibri" w:cs="Arial"/>
          <w:i/>
          <w:sz w:val="22"/>
          <w:szCs w:val="22"/>
        </w:rPr>
        <w:t xml:space="preserve">any eligibility </w:t>
      </w:r>
      <w:r w:rsidR="00690C32" w:rsidRPr="001E3B51">
        <w:rPr>
          <w:rFonts w:ascii="Calibri" w:hAnsi="Calibri" w:cs="Arial"/>
          <w:i/>
          <w:sz w:val="22"/>
          <w:szCs w:val="22"/>
        </w:rPr>
        <w:t xml:space="preserve">enquiries to </w:t>
      </w:r>
      <w:r>
        <w:rPr>
          <w:rFonts w:ascii="Calibri" w:hAnsi="Calibri" w:cs="Arial"/>
          <w:i/>
          <w:sz w:val="22"/>
          <w:szCs w:val="22"/>
        </w:rPr>
        <w:t>Dr Janine Lamb</w:t>
      </w:r>
      <w:r w:rsidR="00690C32" w:rsidRPr="001E3B51">
        <w:rPr>
          <w:rFonts w:ascii="Calibri" w:hAnsi="Calibri" w:cs="Arial"/>
          <w:i/>
          <w:sz w:val="22"/>
          <w:szCs w:val="22"/>
        </w:rPr>
        <w:t xml:space="preserve"> at the address above.</w:t>
      </w:r>
    </w:p>
    <w:sectPr w:rsidR="0067040C" w:rsidRPr="001E3B51" w:rsidSect="00DF2F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181"/>
    <w:multiLevelType w:val="hybridMultilevel"/>
    <w:tmpl w:val="88104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03"/>
    <w:rsid w:val="00001D82"/>
    <w:rsid w:val="00002B46"/>
    <w:rsid w:val="00002D2F"/>
    <w:rsid w:val="000030E0"/>
    <w:rsid w:val="000032D8"/>
    <w:rsid w:val="00003507"/>
    <w:rsid w:val="00003EDA"/>
    <w:rsid w:val="000122A0"/>
    <w:rsid w:val="00015084"/>
    <w:rsid w:val="00015267"/>
    <w:rsid w:val="0001646C"/>
    <w:rsid w:val="00016869"/>
    <w:rsid w:val="0001763F"/>
    <w:rsid w:val="00017C82"/>
    <w:rsid w:val="00025A22"/>
    <w:rsid w:val="000264D0"/>
    <w:rsid w:val="0002715C"/>
    <w:rsid w:val="0002739B"/>
    <w:rsid w:val="00027FA5"/>
    <w:rsid w:val="0003122F"/>
    <w:rsid w:val="00036335"/>
    <w:rsid w:val="0004122B"/>
    <w:rsid w:val="0004487B"/>
    <w:rsid w:val="000460AE"/>
    <w:rsid w:val="00047E0B"/>
    <w:rsid w:val="00051988"/>
    <w:rsid w:val="000611B1"/>
    <w:rsid w:val="00061211"/>
    <w:rsid w:val="000615B3"/>
    <w:rsid w:val="0006318E"/>
    <w:rsid w:val="00063E26"/>
    <w:rsid w:val="00070987"/>
    <w:rsid w:val="000724D8"/>
    <w:rsid w:val="0007301F"/>
    <w:rsid w:val="000751BB"/>
    <w:rsid w:val="000752CC"/>
    <w:rsid w:val="00077B72"/>
    <w:rsid w:val="00081654"/>
    <w:rsid w:val="000840B1"/>
    <w:rsid w:val="000841BD"/>
    <w:rsid w:val="00085BC8"/>
    <w:rsid w:val="00090A83"/>
    <w:rsid w:val="00090F7D"/>
    <w:rsid w:val="000920EB"/>
    <w:rsid w:val="000939FF"/>
    <w:rsid w:val="00093CB7"/>
    <w:rsid w:val="0009458F"/>
    <w:rsid w:val="00096F93"/>
    <w:rsid w:val="000A1798"/>
    <w:rsid w:val="000A65CA"/>
    <w:rsid w:val="000A7035"/>
    <w:rsid w:val="000A70B1"/>
    <w:rsid w:val="000B073A"/>
    <w:rsid w:val="000B2FF5"/>
    <w:rsid w:val="000B3443"/>
    <w:rsid w:val="000B36E3"/>
    <w:rsid w:val="000B4742"/>
    <w:rsid w:val="000C0A25"/>
    <w:rsid w:val="000C1C74"/>
    <w:rsid w:val="000C1E52"/>
    <w:rsid w:val="000D1574"/>
    <w:rsid w:val="000D43CD"/>
    <w:rsid w:val="000D4FF7"/>
    <w:rsid w:val="000D7103"/>
    <w:rsid w:val="000D7AB3"/>
    <w:rsid w:val="000E0B42"/>
    <w:rsid w:val="000E52CE"/>
    <w:rsid w:val="000E7768"/>
    <w:rsid w:val="000F1357"/>
    <w:rsid w:val="000F139E"/>
    <w:rsid w:val="000F2782"/>
    <w:rsid w:val="000F27F2"/>
    <w:rsid w:val="000F2C23"/>
    <w:rsid w:val="000F54C8"/>
    <w:rsid w:val="000F69A5"/>
    <w:rsid w:val="00102075"/>
    <w:rsid w:val="00102B44"/>
    <w:rsid w:val="0010431D"/>
    <w:rsid w:val="0010502D"/>
    <w:rsid w:val="0012356A"/>
    <w:rsid w:val="001263A8"/>
    <w:rsid w:val="001307CE"/>
    <w:rsid w:val="00132EFA"/>
    <w:rsid w:val="00132F2B"/>
    <w:rsid w:val="00135155"/>
    <w:rsid w:val="001365BB"/>
    <w:rsid w:val="00141BCE"/>
    <w:rsid w:val="00143C74"/>
    <w:rsid w:val="001516FA"/>
    <w:rsid w:val="001526E1"/>
    <w:rsid w:val="001534D0"/>
    <w:rsid w:val="00154440"/>
    <w:rsid w:val="00154F55"/>
    <w:rsid w:val="00155229"/>
    <w:rsid w:val="00156A3C"/>
    <w:rsid w:val="0016197D"/>
    <w:rsid w:val="00162447"/>
    <w:rsid w:val="0016279F"/>
    <w:rsid w:val="00163F0D"/>
    <w:rsid w:val="00164E8D"/>
    <w:rsid w:val="00166191"/>
    <w:rsid w:val="001708F9"/>
    <w:rsid w:val="001714FF"/>
    <w:rsid w:val="001722A6"/>
    <w:rsid w:val="00174DD2"/>
    <w:rsid w:val="00175E8F"/>
    <w:rsid w:val="00176C91"/>
    <w:rsid w:val="0018054E"/>
    <w:rsid w:val="00181152"/>
    <w:rsid w:val="001815BC"/>
    <w:rsid w:val="0018218B"/>
    <w:rsid w:val="0018579E"/>
    <w:rsid w:val="00186715"/>
    <w:rsid w:val="00190128"/>
    <w:rsid w:val="001912F3"/>
    <w:rsid w:val="001913C6"/>
    <w:rsid w:val="00191FAB"/>
    <w:rsid w:val="00196D4B"/>
    <w:rsid w:val="001A400F"/>
    <w:rsid w:val="001B29C7"/>
    <w:rsid w:val="001B3922"/>
    <w:rsid w:val="001B4F5A"/>
    <w:rsid w:val="001B6288"/>
    <w:rsid w:val="001C2C85"/>
    <w:rsid w:val="001C3C12"/>
    <w:rsid w:val="001C55A9"/>
    <w:rsid w:val="001C7448"/>
    <w:rsid w:val="001C7D50"/>
    <w:rsid w:val="001D1629"/>
    <w:rsid w:val="001D19C8"/>
    <w:rsid w:val="001D69FC"/>
    <w:rsid w:val="001E06A6"/>
    <w:rsid w:val="001E0DD7"/>
    <w:rsid w:val="001E2DE4"/>
    <w:rsid w:val="001E3259"/>
    <w:rsid w:val="001E3B51"/>
    <w:rsid w:val="001E3DA3"/>
    <w:rsid w:val="001E42A2"/>
    <w:rsid w:val="001E5B59"/>
    <w:rsid w:val="001F0A28"/>
    <w:rsid w:val="001F2339"/>
    <w:rsid w:val="001F46B9"/>
    <w:rsid w:val="00205C01"/>
    <w:rsid w:val="002102C3"/>
    <w:rsid w:val="00210F53"/>
    <w:rsid w:val="00211293"/>
    <w:rsid w:val="00212A3D"/>
    <w:rsid w:val="00214445"/>
    <w:rsid w:val="00214D43"/>
    <w:rsid w:val="00226B1E"/>
    <w:rsid w:val="00227853"/>
    <w:rsid w:val="00227ACE"/>
    <w:rsid w:val="0023177E"/>
    <w:rsid w:val="00232C40"/>
    <w:rsid w:val="00232F0B"/>
    <w:rsid w:val="00233D89"/>
    <w:rsid w:val="0023471C"/>
    <w:rsid w:val="002370F3"/>
    <w:rsid w:val="002375BD"/>
    <w:rsid w:val="00242052"/>
    <w:rsid w:val="002437D6"/>
    <w:rsid w:val="00244AD5"/>
    <w:rsid w:val="00245E5B"/>
    <w:rsid w:val="00253B7A"/>
    <w:rsid w:val="002553C4"/>
    <w:rsid w:val="0025598E"/>
    <w:rsid w:val="002602FC"/>
    <w:rsid w:val="002615D8"/>
    <w:rsid w:val="0026271B"/>
    <w:rsid w:val="00263A16"/>
    <w:rsid w:val="00265EA4"/>
    <w:rsid w:val="00266103"/>
    <w:rsid w:val="00271DEC"/>
    <w:rsid w:val="00272738"/>
    <w:rsid w:val="002737AB"/>
    <w:rsid w:val="00274BF8"/>
    <w:rsid w:val="0027631A"/>
    <w:rsid w:val="00277359"/>
    <w:rsid w:val="00277FF8"/>
    <w:rsid w:val="002834C7"/>
    <w:rsid w:val="00283D31"/>
    <w:rsid w:val="00284634"/>
    <w:rsid w:val="00286316"/>
    <w:rsid w:val="00287118"/>
    <w:rsid w:val="00287361"/>
    <w:rsid w:val="00294A4D"/>
    <w:rsid w:val="002950D6"/>
    <w:rsid w:val="0029569C"/>
    <w:rsid w:val="00295D0D"/>
    <w:rsid w:val="00297BB3"/>
    <w:rsid w:val="002A1CEC"/>
    <w:rsid w:val="002A22CD"/>
    <w:rsid w:val="002A3F21"/>
    <w:rsid w:val="002A58D5"/>
    <w:rsid w:val="002A5F1F"/>
    <w:rsid w:val="002A6437"/>
    <w:rsid w:val="002B2F18"/>
    <w:rsid w:val="002B3AB5"/>
    <w:rsid w:val="002B3FAB"/>
    <w:rsid w:val="002B4304"/>
    <w:rsid w:val="002B69C9"/>
    <w:rsid w:val="002C0103"/>
    <w:rsid w:val="002C0DF0"/>
    <w:rsid w:val="002C15D0"/>
    <w:rsid w:val="002C36DC"/>
    <w:rsid w:val="002C5DAD"/>
    <w:rsid w:val="002C6396"/>
    <w:rsid w:val="002C71FA"/>
    <w:rsid w:val="002C7C2D"/>
    <w:rsid w:val="002D0DCF"/>
    <w:rsid w:val="002D1159"/>
    <w:rsid w:val="002D3FA1"/>
    <w:rsid w:val="002D7FA6"/>
    <w:rsid w:val="002E1677"/>
    <w:rsid w:val="002E6D39"/>
    <w:rsid w:val="002F1830"/>
    <w:rsid w:val="002F1F33"/>
    <w:rsid w:val="002F6D65"/>
    <w:rsid w:val="002F6F29"/>
    <w:rsid w:val="0030279B"/>
    <w:rsid w:val="0030399D"/>
    <w:rsid w:val="003067AF"/>
    <w:rsid w:val="003104B9"/>
    <w:rsid w:val="00311037"/>
    <w:rsid w:val="003111CD"/>
    <w:rsid w:val="00311B48"/>
    <w:rsid w:val="00314E85"/>
    <w:rsid w:val="00317279"/>
    <w:rsid w:val="00324975"/>
    <w:rsid w:val="00326C1A"/>
    <w:rsid w:val="003309C8"/>
    <w:rsid w:val="00331074"/>
    <w:rsid w:val="00332C7D"/>
    <w:rsid w:val="0033346B"/>
    <w:rsid w:val="0033394D"/>
    <w:rsid w:val="0033432E"/>
    <w:rsid w:val="003367C7"/>
    <w:rsid w:val="00340F08"/>
    <w:rsid w:val="00342F69"/>
    <w:rsid w:val="00343512"/>
    <w:rsid w:val="003501A1"/>
    <w:rsid w:val="003526A8"/>
    <w:rsid w:val="003536AA"/>
    <w:rsid w:val="003550C6"/>
    <w:rsid w:val="00355C21"/>
    <w:rsid w:val="00356869"/>
    <w:rsid w:val="00356B7D"/>
    <w:rsid w:val="00361368"/>
    <w:rsid w:val="00361ECF"/>
    <w:rsid w:val="00362ADB"/>
    <w:rsid w:val="00365511"/>
    <w:rsid w:val="003665DA"/>
    <w:rsid w:val="00372460"/>
    <w:rsid w:val="00373514"/>
    <w:rsid w:val="00374E01"/>
    <w:rsid w:val="00380275"/>
    <w:rsid w:val="003825C3"/>
    <w:rsid w:val="00386784"/>
    <w:rsid w:val="003867FF"/>
    <w:rsid w:val="00387471"/>
    <w:rsid w:val="00387D3D"/>
    <w:rsid w:val="00391C61"/>
    <w:rsid w:val="0039525B"/>
    <w:rsid w:val="0039740D"/>
    <w:rsid w:val="0039786D"/>
    <w:rsid w:val="003A19F1"/>
    <w:rsid w:val="003A3618"/>
    <w:rsid w:val="003A44E9"/>
    <w:rsid w:val="003A4C02"/>
    <w:rsid w:val="003B0BC5"/>
    <w:rsid w:val="003B23E0"/>
    <w:rsid w:val="003B5AA0"/>
    <w:rsid w:val="003C1F9B"/>
    <w:rsid w:val="003C25A1"/>
    <w:rsid w:val="003C62FB"/>
    <w:rsid w:val="003C69BF"/>
    <w:rsid w:val="003D0B72"/>
    <w:rsid w:val="003D2C58"/>
    <w:rsid w:val="003D4CAB"/>
    <w:rsid w:val="003D4E2B"/>
    <w:rsid w:val="003E1F53"/>
    <w:rsid w:val="003F24EB"/>
    <w:rsid w:val="003F3864"/>
    <w:rsid w:val="003F53B0"/>
    <w:rsid w:val="004000DF"/>
    <w:rsid w:val="004020E1"/>
    <w:rsid w:val="0040590E"/>
    <w:rsid w:val="00405C04"/>
    <w:rsid w:val="00406875"/>
    <w:rsid w:val="004069DB"/>
    <w:rsid w:val="00406A01"/>
    <w:rsid w:val="00407B04"/>
    <w:rsid w:val="00410A43"/>
    <w:rsid w:val="00410A6E"/>
    <w:rsid w:val="00413CFD"/>
    <w:rsid w:val="00414420"/>
    <w:rsid w:val="004178A7"/>
    <w:rsid w:val="00420162"/>
    <w:rsid w:val="004217A8"/>
    <w:rsid w:val="00421BC8"/>
    <w:rsid w:val="00430446"/>
    <w:rsid w:val="00430632"/>
    <w:rsid w:val="00430834"/>
    <w:rsid w:val="004371ED"/>
    <w:rsid w:val="00437B1E"/>
    <w:rsid w:val="00441439"/>
    <w:rsid w:val="00441F4C"/>
    <w:rsid w:val="00445007"/>
    <w:rsid w:val="00446AEA"/>
    <w:rsid w:val="00447999"/>
    <w:rsid w:val="00451BA9"/>
    <w:rsid w:val="0045458A"/>
    <w:rsid w:val="00455DA6"/>
    <w:rsid w:val="0046003B"/>
    <w:rsid w:val="00460A03"/>
    <w:rsid w:val="00461424"/>
    <w:rsid w:val="00464BCC"/>
    <w:rsid w:val="00464F07"/>
    <w:rsid w:val="0046680D"/>
    <w:rsid w:val="004671B0"/>
    <w:rsid w:val="0047145D"/>
    <w:rsid w:val="004718C7"/>
    <w:rsid w:val="004725AA"/>
    <w:rsid w:val="004725FB"/>
    <w:rsid w:val="00475941"/>
    <w:rsid w:val="0047696B"/>
    <w:rsid w:val="004777F3"/>
    <w:rsid w:val="0048055A"/>
    <w:rsid w:val="0048444F"/>
    <w:rsid w:val="00485FB8"/>
    <w:rsid w:val="0048707D"/>
    <w:rsid w:val="00487555"/>
    <w:rsid w:val="004925C0"/>
    <w:rsid w:val="00495352"/>
    <w:rsid w:val="004957E2"/>
    <w:rsid w:val="004A0550"/>
    <w:rsid w:val="004A2E5B"/>
    <w:rsid w:val="004A5562"/>
    <w:rsid w:val="004A64CD"/>
    <w:rsid w:val="004B0184"/>
    <w:rsid w:val="004B09AC"/>
    <w:rsid w:val="004B40EF"/>
    <w:rsid w:val="004C46A9"/>
    <w:rsid w:val="004C5606"/>
    <w:rsid w:val="004C6264"/>
    <w:rsid w:val="004C67B5"/>
    <w:rsid w:val="004D15F3"/>
    <w:rsid w:val="004D27C1"/>
    <w:rsid w:val="004D3AB1"/>
    <w:rsid w:val="004D7D6F"/>
    <w:rsid w:val="004E5C52"/>
    <w:rsid w:val="004E6383"/>
    <w:rsid w:val="004F00C7"/>
    <w:rsid w:val="004F0883"/>
    <w:rsid w:val="004F0D37"/>
    <w:rsid w:val="004F1268"/>
    <w:rsid w:val="004F1F99"/>
    <w:rsid w:val="004F7B4E"/>
    <w:rsid w:val="0050003C"/>
    <w:rsid w:val="00501CF3"/>
    <w:rsid w:val="00503E7B"/>
    <w:rsid w:val="00506FB7"/>
    <w:rsid w:val="00507DD7"/>
    <w:rsid w:val="005115B1"/>
    <w:rsid w:val="00513207"/>
    <w:rsid w:val="00514069"/>
    <w:rsid w:val="00514BC4"/>
    <w:rsid w:val="00521489"/>
    <w:rsid w:val="00524E24"/>
    <w:rsid w:val="00524EA6"/>
    <w:rsid w:val="00526000"/>
    <w:rsid w:val="00527EF2"/>
    <w:rsid w:val="00532F26"/>
    <w:rsid w:val="00533371"/>
    <w:rsid w:val="00533747"/>
    <w:rsid w:val="0053576C"/>
    <w:rsid w:val="005363E2"/>
    <w:rsid w:val="005366C6"/>
    <w:rsid w:val="005453EF"/>
    <w:rsid w:val="005465BC"/>
    <w:rsid w:val="00551AEB"/>
    <w:rsid w:val="00551F23"/>
    <w:rsid w:val="00553B46"/>
    <w:rsid w:val="0055585C"/>
    <w:rsid w:val="005560B4"/>
    <w:rsid w:val="00557F08"/>
    <w:rsid w:val="005616A2"/>
    <w:rsid w:val="00563A24"/>
    <w:rsid w:val="005648F3"/>
    <w:rsid w:val="0057017B"/>
    <w:rsid w:val="00570FF4"/>
    <w:rsid w:val="00571F95"/>
    <w:rsid w:val="005721B5"/>
    <w:rsid w:val="005729DC"/>
    <w:rsid w:val="00576128"/>
    <w:rsid w:val="005768E4"/>
    <w:rsid w:val="00576C62"/>
    <w:rsid w:val="0058011F"/>
    <w:rsid w:val="00582059"/>
    <w:rsid w:val="00583A8D"/>
    <w:rsid w:val="00583EE2"/>
    <w:rsid w:val="005865E2"/>
    <w:rsid w:val="00587B79"/>
    <w:rsid w:val="00587BE0"/>
    <w:rsid w:val="005906B6"/>
    <w:rsid w:val="005962C1"/>
    <w:rsid w:val="00597C24"/>
    <w:rsid w:val="005A0A93"/>
    <w:rsid w:val="005A17CC"/>
    <w:rsid w:val="005A3141"/>
    <w:rsid w:val="005A3213"/>
    <w:rsid w:val="005A3D1A"/>
    <w:rsid w:val="005A4A0C"/>
    <w:rsid w:val="005A5638"/>
    <w:rsid w:val="005A7CD7"/>
    <w:rsid w:val="005B0D9B"/>
    <w:rsid w:val="005B1D3E"/>
    <w:rsid w:val="005B1F77"/>
    <w:rsid w:val="005B411C"/>
    <w:rsid w:val="005B5000"/>
    <w:rsid w:val="005B579D"/>
    <w:rsid w:val="005B640B"/>
    <w:rsid w:val="005C144E"/>
    <w:rsid w:val="005C2EAB"/>
    <w:rsid w:val="005C3103"/>
    <w:rsid w:val="005C34E8"/>
    <w:rsid w:val="005C3F41"/>
    <w:rsid w:val="005C4179"/>
    <w:rsid w:val="005C5A34"/>
    <w:rsid w:val="005C5C2E"/>
    <w:rsid w:val="005C6C69"/>
    <w:rsid w:val="005C7238"/>
    <w:rsid w:val="005C74F0"/>
    <w:rsid w:val="005D0D3E"/>
    <w:rsid w:val="005D1211"/>
    <w:rsid w:val="005D30ED"/>
    <w:rsid w:val="005D7AA9"/>
    <w:rsid w:val="005E0CD3"/>
    <w:rsid w:val="005E0E37"/>
    <w:rsid w:val="005E16BC"/>
    <w:rsid w:val="005E173B"/>
    <w:rsid w:val="005E31BB"/>
    <w:rsid w:val="005E4498"/>
    <w:rsid w:val="005E62CE"/>
    <w:rsid w:val="005E6E3D"/>
    <w:rsid w:val="005E6F98"/>
    <w:rsid w:val="005F0190"/>
    <w:rsid w:val="005F042B"/>
    <w:rsid w:val="005F1106"/>
    <w:rsid w:val="005F13AA"/>
    <w:rsid w:val="005F17C5"/>
    <w:rsid w:val="005F2766"/>
    <w:rsid w:val="005F3750"/>
    <w:rsid w:val="005F3A9A"/>
    <w:rsid w:val="00600837"/>
    <w:rsid w:val="00600A2C"/>
    <w:rsid w:val="0060346E"/>
    <w:rsid w:val="00604E90"/>
    <w:rsid w:val="00605050"/>
    <w:rsid w:val="00605E55"/>
    <w:rsid w:val="006079F9"/>
    <w:rsid w:val="00607D4A"/>
    <w:rsid w:val="00610D2B"/>
    <w:rsid w:val="006119CC"/>
    <w:rsid w:val="00612BD9"/>
    <w:rsid w:val="0061365A"/>
    <w:rsid w:val="00613728"/>
    <w:rsid w:val="00616131"/>
    <w:rsid w:val="00620000"/>
    <w:rsid w:val="00623640"/>
    <w:rsid w:val="00623DFC"/>
    <w:rsid w:val="006241E2"/>
    <w:rsid w:val="006300E1"/>
    <w:rsid w:val="006348C5"/>
    <w:rsid w:val="0063565A"/>
    <w:rsid w:val="00637693"/>
    <w:rsid w:val="006477E6"/>
    <w:rsid w:val="006525DB"/>
    <w:rsid w:val="00657BD8"/>
    <w:rsid w:val="00661B4D"/>
    <w:rsid w:val="00662BC8"/>
    <w:rsid w:val="00663934"/>
    <w:rsid w:val="00667917"/>
    <w:rsid w:val="0067040C"/>
    <w:rsid w:val="0067198A"/>
    <w:rsid w:val="00672E8B"/>
    <w:rsid w:val="0067589B"/>
    <w:rsid w:val="00676943"/>
    <w:rsid w:val="006807B6"/>
    <w:rsid w:val="00681715"/>
    <w:rsid w:val="00684981"/>
    <w:rsid w:val="00686AD5"/>
    <w:rsid w:val="00686C45"/>
    <w:rsid w:val="00690BE5"/>
    <w:rsid w:val="00690C32"/>
    <w:rsid w:val="006926C8"/>
    <w:rsid w:val="00693586"/>
    <w:rsid w:val="0069369E"/>
    <w:rsid w:val="006965B7"/>
    <w:rsid w:val="006A0305"/>
    <w:rsid w:val="006A0AA0"/>
    <w:rsid w:val="006A27A6"/>
    <w:rsid w:val="006A2E9C"/>
    <w:rsid w:val="006A2EB3"/>
    <w:rsid w:val="006A523C"/>
    <w:rsid w:val="006A5957"/>
    <w:rsid w:val="006B03A5"/>
    <w:rsid w:val="006B03EF"/>
    <w:rsid w:val="006B128E"/>
    <w:rsid w:val="006B2D3F"/>
    <w:rsid w:val="006B4AD1"/>
    <w:rsid w:val="006B7C95"/>
    <w:rsid w:val="006C30BA"/>
    <w:rsid w:val="006C6008"/>
    <w:rsid w:val="006C6CD4"/>
    <w:rsid w:val="006D30CF"/>
    <w:rsid w:val="006D72EE"/>
    <w:rsid w:val="006E13C1"/>
    <w:rsid w:val="006E53B0"/>
    <w:rsid w:val="006E6CAF"/>
    <w:rsid w:val="006F3BB7"/>
    <w:rsid w:val="006F4C25"/>
    <w:rsid w:val="006F4DB7"/>
    <w:rsid w:val="006F7DD6"/>
    <w:rsid w:val="00701A66"/>
    <w:rsid w:val="00704700"/>
    <w:rsid w:val="00704FC6"/>
    <w:rsid w:val="007066FC"/>
    <w:rsid w:val="00706C08"/>
    <w:rsid w:val="00711350"/>
    <w:rsid w:val="0071191A"/>
    <w:rsid w:val="007173BF"/>
    <w:rsid w:val="0071763B"/>
    <w:rsid w:val="007207FE"/>
    <w:rsid w:val="0072114D"/>
    <w:rsid w:val="007312D8"/>
    <w:rsid w:val="00731963"/>
    <w:rsid w:val="0074173D"/>
    <w:rsid w:val="007447BD"/>
    <w:rsid w:val="0074486D"/>
    <w:rsid w:val="0074504C"/>
    <w:rsid w:val="00747481"/>
    <w:rsid w:val="0074786A"/>
    <w:rsid w:val="007479E1"/>
    <w:rsid w:val="007521C2"/>
    <w:rsid w:val="0075314C"/>
    <w:rsid w:val="00753516"/>
    <w:rsid w:val="00756F4D"/>
    <w:rsid w:val="0076000D"/>
    <w:rsid w:val="00760E21"/>
    <w:rsid w:val="00761EFE"/>
    <w:rsid w:val="00763192"/>
    <w:rsid w:val="0076439F"/>
    <w:rsid w:val="00771485"/>
    <w:rsid w:val="00771BC7"/>
    <w:rsid w:val="0077286B"/>
    <w:rsid w:val="00780016"/>
    <w:rsid w:val="00781130"/>
    <w:rsid w:val="0078229C"/>
    <w:rsid w:val="007864CA"/>
    <w:rsid w:val="00786D38"/>
    <w:rsid w:val="007904A8"/>
    <w:rsid w:val="007907C7"/>
    <w:rsid w:val="00796FE7"/>
    <w:rsid w:val="007A07FE"/>
    <w:rsid w:val="007A0EDA"/>
    <w:rsid w:val="007A4921"/>
    <w:rsid w:val="007A763F"/>
    <w:rsid w:val="007B1D68"/>
    <w:rsid w:val="007B6265"/>
    <w:rsid w:val="007C2AB8"/>
    <w:rsid w:val="007C56DC"/>
    <w:rsid w:val="007D04C3"/>
    <w:rsid w:val="007D204A"/>
    <w:rsid w:val="007D38A2"/>
    <w:rsid w:val="007D3D2D"/>
    <w:rsid w:val="007D51EB"/>
    <w:rsid w:val="007D5E23"/>
    <w:rsid w:val="007D7A86"/>
    <w:rsid w:val="007E15AE"/>
    <w:rsid w:val="007E1630"/>
    <w:rsid w:val="007E17B5"/>
    <w:rsid w:val="007E46EB"/>
    <w:rsid w:val="007E52F3"/>
    <w:rsid w:val="007E64EE"/>
    <w:rsid w:val="007E788C"/>
    <w:rsid w:val="007F2376"/>
    <w:rsid w:val="007F255C"/>
    <w:rsid w:val="007F6E0F"/>
    <w:rsid w:val="00800B00"/>
    <w:rsid w:val="008013C7"/>
    <w:rsid w:val="00804D73"/>
    <w:rsid w:val="00813885"/>
    <w:rsid w:val="00815109"/>
    <w:rsid w:val="00820438"/>
    <w:rsid w:val="00821E29"/>
    <w:rsid w:val="0082263A"/>
    <w:rsid w:val="008233EB"/>
    <w:rsid w:val="00824A17"/>
    <w:rsid w:val="00827CE4"/>
    <w:rsid w:val="0083092A"/>
    <w:rsid w:val="00835318"/>
    <w:rsid w:val="00836934"/>
    <w:rsid w:val="008503E5"/>
    <w:rsid w:val="00851A08"/>
    <w:rsid w:val="00853D8D"/>
    <w:rsid w:val="00857FBB"/>
    <w:rsid w:val="008611DA"/>
    <w:rsid w:val="008618ED"/>
    <w:rsid w:val="00865637"/>
    <w:rsid w:val="00866928"/>
    <w:rsid w:val="008678C2"/>
    <w:rsid w:val="00870225"/>
    <w:rsid w:val="008769A1"/>
    <w:rsid w:val="00885B1F"/>
    <w:rsid w:val="008878A9"/>
    <w:rsid w:val="0089113C"/>
    <w:rsid w:val="0089201B"/>
    <w:rsid w:val="00893391"/>
    <w:rsid w:val="00895769"/>
    <w:rsid w:val="008A04BE"/>
    <w:rsid w:val="008A1504"/>
    <w:rsid w:val="008A380F"/>
    <w:rsid w:val="008A4812"/>
    <w:rsid w:val="008A7295"/>
    <w:rsid w:val="008A73F1"/>
    <w:rsid w:val="008B001F"/>
    <w:rsid w:val="008B53EF"/>
    <w:rsid w:val="008B755E"/>
    <w:rsid w:val="008C1939"/>
    <w:rsid w:val="008C1D99"/>
    <w:rsid w:val="008C2CD2"/>
    <w:rsid w:val="008C312E"/>
    <w:rsid w:val="008C38AD"/>
    <w:rsid w:val="008C58C5"/>
    <w:rsid w:val="008C5D8C"/>
    <w:rsid w:val="008C69F8"/>
    <w:rsid w:val="008C6ED1"/>
    <w:rsid w:val="008D0844"/>
    <w:rsid w:val="008D1403"/>
    <w:rsid w:val="008D4C2D"/>
    <w:rsid w:val="008D550B"/>
    <w:rsid w:val="008E0558"/>
    <w:rsid w:val="008E0A2D"/>
    <w:rsid w:val="008E2992"/>
    <w:rsid w:val="008E6A32"/>
    <w:rsid w:val="008F3167"/>
    <w:rsid w:val="008F58AA"/>
    <w:rsid w:val="009025CA"/>
    <w:rsid w:val="0090519C"/>
    <w:rsid w:val="0090571F"/>
    <w:rsid w:val="00913FA2"/>
    <w:rsid w:val="00915F6B"/>
    <w:rsid w:val="00916106"/>
    <w:rsid w:val="00917352"/>
    <w:rsid w:val="0092121D"/>
    <w:rsid w:val="00921A96"/>
    <w:rsid w:val="0092237B"/>
    <w:rsid w:val="00922F59"/>
    <w:rsid w:val="00923014"/>
    <w:rsid w:val="00924166"/>
    <w:rsid w:val="0092435B"/>
    <w:rsid w:val="00926988"/>
    <w:rsid w:val="009305F3"/>
    <w:rsid w:val="00930CEE"/>
    <w:rsid w:val="00933B8B"/>
    <w:rsid w:val="009341D1"/>
    <w:rsid w:val="0093530A"/>
    <w:rsid w:val="00935F7D"/>
    <w:rsid w:val="00942FDB"/>
    <w:rsid w:val="009510F2"/>
    <w:rsid w:val="009516A0"/>
    <w:rsid w:val="00953B9D"/>
    <w:rsid w:val="009554E7"/>
    <w:rsid w:val="00956B12"/>
    <w:rsid w:val="00962064"/>
    <w:rsid w:val="0096292D"/>
    <w:rsid w:val="0096363E"/>
    <w:rsid w:val="00965D06"/>
    <w:rsid w:val="009706BC"/>
    <w:rsid w:val="00971673"/>
    <w:rsid w:val="00971A97"/>
    <w:rsid w:val="00973E01"/>
    <w:rsid w:val="00975171"/>
    <w:rsid w:val="009758D8"/>
    <w:rsid w:val="00976296"/>
    <w:rsid w:val="00977657"/>
    <w:rsid w:val="00982B5C"/>
    <w:rsid w:val="00984191"/>
    <w:rsid w:val="00985C1E"/>
    <w:rsid w:val="00985C70"/>
    <w:rsid w:val="0099037C"/>
    <w:rsid w:val="009912D0"/>
    <w:rsid w:val="009917A5"/>
    <w:rsid w:val="00996FE6"/>
    <w:rsid w:val="009A1D75"/>
    <w:rsid w:val="009A1E47"/>
    <w:rsid w:val="009A2E05"/>
    <w:rsid w:val="009A46F4"/>
    <w:rsid w:val="009A493B"/>
    <w:rsid w:val="009B0E82"/>
    <w:rsid w:val="009B1081"/>
    <w:rsid w:val="009B18CC"/>
    <w:rsid w:val="009B2743"/>
    <w:rsid w:val="009B2A0A"/>
    <w:rsid w:val="009B3B50"/>
    <w:rsid w:val="009B4FBB"/>
    <w:rsid w:val="009B60C8"/>
    <w:rsid w:val="009B6240"/>
    <w:rsid w:val="009B729B"/>
    <w:rsid w:val="009C10BB"/>
    <w:rsid w:val="009C133C"/>
    <w:rsid w:val="009C34DE"/>
    <w:rsid w:val="009C5256"/>
    <w:rsid w:val="009C5EF7"/>
    <w:rsid w:val="009C6DEB"/>
    <w:rsid w:val="009D691A"/>
    <w:rsid w:val="009E28BE"/>
    <w:rsid w:val="009E748B"/>
    <w:rsid w:val="009F4866"/>
    <w:rsid w:val="009F755E"/>
    <w:rsid w:val="00A1063A"/>
    <w:rsid w:val="00A146A7"/>
    <w:rsid w:val="00A17086"/>
    <w:rsid w:val="00A2181F"/>
    <w:rsid w:val="00A221C1"/>
    <w:rsid w:val="00A23238"/>
    <w:rsid w:val="00A25A26"/>
    <w:rsid w:val="00A25C7B"/>
    <w:rsid w:val="00A25D18"/>
    <w:rsid w:val="00A269DC"/>
    <w:rsid w:val="00A26C33"/>
    <w:rsid w:val="00A26EB9"/>
    <w:rsid w:val="00A3038B"/>
    <w:rsid w:val="00A305CA"/>
    <w:rsid w:val="00A3224C"/>
    <w:rsid w:val="00A3339D"/>
    <w:rsid w:val="00A36819"/>
    <w:rsid w:val="00A41F11"/>
    <w:rsid w:val="00A42B23"/>
    <w:rsid w:val="00A46F76"/>
    <w:rsid w:val="00A53982"/>
    <w:rsid w:val="00A566E4"/>
    <w:rsid w:val="00A57136"/>
    <w:rsid w:val="00A600B5"/>
    <w:rsid w:val="00A602C4"/>
    <w:rsid w:val="00A6057E"/>
    <w:rsid w:val="00A62E8A"/>
    <w:rsid w:val="00A63D76"/>
    <w:rsid w:val="00A63E75"/>
    <w:rsid w:val="00A64012"/>
    <w:rsid w:val="00A65B87"/>
    <w:rsid w:val="00A65F4C"/>
    <w:rsid w:val="00A66F4C"/>
    <w:rsid w:val="00A67216"/>
    <w:rsid w:val="00A70F3D"/>
    <w:rsid w:val="00A7337F"/>
    <w:rsid w:val="00A76EFF"/>
    <w:rsid w:val="00A8339C"/>
    <w:rsid w:val="00A86F6B"/>
    <w:rsid w:val="00A87368"/>
    <w:rsid w:val="00A91B17"/>
    <w:rsid w:val="00A92B99"/>
    <w:rsid w:val="00AA0171"/>
    <w:rsid w:val="00AA074B"/>
    <w:rsid w:val="00AA4FBE"/>
    <w:rsid w:val="00AB1E0B"/>
    <w:rsid w:val="00AB3C67"/>
    <w:rsid w:val="00AB4F0C"/>
    <w:rsid w:val="00AC06A7"/>
    <w:rsid w:val="00AC2F15"/>
    <w:rsid w:val="00AC5067"/>
    <w:rsid w:val="00AC6036"/>
    <w:rsid w:val="00AC6E14"/>
    <w:rsid w:val="00AD0EEE"/>
    <w:rsid w:val="00AD21BD"/>
    <w:rsid w:val="00AD28B4"/>
    <w:rsid w:val="00AD3E9B"/>
    <w:rsid w:val="00AD44D0"/>
    <w:rsid w:val="00AD47B0"/>
    <w:rsid w:val="00AD491B"/>
    <w:rsid w:val="00AD52F0"/>
    <w:rsid w:val="00AD79CA"/>
    <w:rsid w:val="00AE309F"/>
    <w:rsid w:val="00AE43E2"/>
    <w:rsid w:val="00AE540C"/>
    <w:rsid w:val="00AE59E6"/>
    <w:rsid w:val="00AE71D1"/>
    <w:rsid w:val="00AE7852"/>
    <w:rsid w:val="00AE7FAC"/>
    <w:rsid w:val="00AF1C24"/>
    <w:rsid w:val="00AF54B0"/>
    <w:rsid w:val="00AF57E3"/>
    <w:rsid w:val="00B006D1"/>
    <w:rsid w:val="00B01D8E"/>
    <w:rsid w:val="00B0201A"/>
    <w:rsid w:val="00B03F81"/>
    <w:rsid w:val="00B04D23"/>
    <w:rsid w:val="00B068AF"/>
    <w:rsid w:val="00B068D8"/>
    <w:rsid w:val="00B07FF9"/>
    <w:rsid w:val="00B11A66"/>
    <w:rsid w:val="00B14C36"/>
    <w:rsid w:val="00B24DA2"/>
    <w:rsid w:val="00B3234D"/>
    <w:rsid w:val="00B3376F"/>
    <w:rsid w:val="00B34102"/>
    <w:rsid w:val="00B34362"/>
    <w:rsid w:val="00B349FE"/>
    <w:rsid w:val="00B36619"/>
    <w:rsid w:val="00B40991"/>
    <w:rsid w:val="00B41850"/>
    <w:rsid w:val="00B4311D"/>
    <w:rsid w:val="00B478DE"/>
    <w:rsid w:val="00B54142"/>
    <w:rsid w:val="00B544E7"/>
    <w:rsid w:val="00B55C63"/>
    <w:rsid w:val="00B5762E"/>
    <w:rsid w:val="00B60D8D"/>
    <w:rsid w:val="00B62632"/>
    <w:rsid w:val="00B62F6C"/>
    <w:rsid w:val="00B648A3"/>
    <w:rsid w:val="00B65CDF"/>
    <w:rsid w:val="00B66464"/>
    <w:rsid w:val="00B7582F"/>
    <w:rsid w:val="00B77D5A"/>
    <w:rsid w:val="00B813DC"/>
    <w:rsid w:val="00B8339E"/>
    <w:rsid w:val="00B83405"/>
    <w:rsid w:val="00B8468F"/>
    <w:rsid w:val="00B849A0"/>
    <w:rsid w:val="00B8529F"/>
    <w:rsid w:val="00B8687C"/>
    <w:rsid w:val="00B906E7"/>
    <w:rsid w:val="00B90940"/>
    <w:rsid w:val="00B92713"/>
    <w:rsid w:val="00B9298F"/>
    <w:rsid w:val="00B93B81"/>
    <w:rsid w:val="00B94036"/>
    <w:rsid w:val="00B94085"/>
    <w:rsid w:val="00B96A97"/>
    <w:rsid w:val="00B97BE4"/>
    <w:rsid w:val="00B97C98"/>
    <w:rsid w:val="00BA2390"/>
    <w:rsid w:val="00BA294D"/>
    <w:rsid w:val="00BA59C0"/>
    <w:rsid w:val="00BA5AC9"/>
    <w:rsid w:val="00BB182B"/>
    <w:rsid w:val="00BB725D"/>
    <w:rsid w:val="00BC38D6"/>
    <w:rsid w:val="00BC440D"/>
    <w:rsid w:val="00BC5DC9"/>
    <w:rsid w:val="00BD0EA7"/>
    <w:rsid w:val="00BD11E2"/>
    <w:rsid w:val="00BD3A64"/>
    <w:rsid w:val="00BE06C2"/>
    <w:rsid w:val="00BE2BA3"/>
    <w:rsid w:val="00BE3545"/>
    <w:rsid w:val="00BE3F3E"/>
    <w:rsid w:val="00BE40B5"/>
    <w:rsid w:val="00BE5D25"/>
    <w:rsid w:val="00C053AC"/>
    <w:rsid w:val="00C0573B"/>
    <w:rsid w:val="00C107EC"/>
    <w:rsid w:val="00C10A62"/>
    <w:rsid w:val="00C113A9"/>
    <w:rsid w:val="00C11B27"/>
    <w:rsid w:val="00C13B8C"/>
    <w:rsid w:val="00C160D1"/>
    <w:rsid w:val="00C20E8E"/>
    <w:rsid w:val="00C217C1"/>
    <w:rsid w:val="00C23866"/>
    <w:rsid w:val="00C26386"/>
    <w:rsid w:val="00C30572"/>
    <w:rsid w:val="00C332E4"/>
    <w:rsid w:val="00C33550"/>
    <w:rsid w:val="00C35B9A"/>
    <w:rsid w:val="00C360F8"/>
    <w:rsid w:val="00C40DDD"/>
    <w:rsid w:val="00C4385A"/>
    <w:rsid w:val="00C45543"/>
    <w:rsid w:val="00C46E67"/>
    <w:rsid w:val="00C51EFF"/>
    <w:rsid w:val="00C5275B"/>
    <w:rsid w:val="00C52BC4"/>
    <w:rsid w:val="00C53DC8"/>
    <w:rsid w:val="00C54FF9"/>
    <w:rsid w:val="00C62BA8"/>
    <w:rsid w:val="00C6491A"/>
    <w:rsid w:val="00C65A89"/>
    <w:rsid w:val="00C73943"/>
    <w:rsid w:val="00C74BD8"/>
    <w:rsid w:val="00C76184"/>
    <w:rsid w:val="00C80491"/>
    <w:rsid w:val="00C835AA"/>
    <w:rsid w:val="00C8545A"/>
    <w:rsid w:val="00C9489D"/>
    <w:rsid w:val="00C96C93"/>
    <w:rsid w:val="00CA2DE2"/>
    <w:rsid w:val="00CA3F6F"/>
    <w:rsid w:val="00CA4E24"/>
    <w:rsid w:val="00CB0912"/>
    <w:rsid w:val="00CB4005"/>
    <w:rsid w:val="00CB4EDA"/>
    <w:rsid w:val="00CB6E86"/>
    <w:rsid w:val="00CC1AD1"/>
    <w:rsid w:val="00CC2143"/>
    <w:rsid w:val="00CC2B61"/>
    <w:rsid w:val="00CC2FAB"/>
    <w:rsid w:val="00CC51BB"/>
    <w:rsid w:val="00CC6326"/>
    <w:rsid w:val="00CC633F"/>
    <w:rsid w:val="00CD1ACC"/>
    <w:rsid w:val="00CD3049"/>
    <w:rsid w:val="00CD4F7D"/>
    <w:rsid w:val="00CE0FB3"/>
    <w:rsid w:val="00CE2747"/>
    <w:rsid w:val="00CE5012"/>
    <w:rsid w:val="00CE604C"/>
    <w:rsid w:val="00CE63E3"/>
    <w:rsid w:val="00CE68EC"/>
    <w:rsid w:val="00CF01DD"/>
    <w:rsid w:val="00CF26CF"/>
    <w:rsid w:val="00CF27D0"/>
    <w:rsid w:val="00CF67DA"/>
    <w:rsid w:val="00CF76E7"/>
    <w:rsid w:val="00D03AB2"/>
    <w:rsid w:val="00D044DD"/>
    <w:rsid w:val="00D0657A"/>
    <w:rsid w:val="00D1094A"/>
    <w:rsid w:val="00D14E11"/>
    <w:rsid w:val="00D153F4"/>
    <w:rsid w:val="00D15A96"/>
    <w:rsid w:val="00D16971"/>
    <w:rsid w:val="00D172F2"/>
    <w:rsid w:val="00D176DD"/>
    <w:rsid w:val="00D20D33"/>
    <w:rsid w:val="00D215AC"/>
    <w:rsid w:val="00D21741"/>
    <w:rsid w:val="00D23241"/>
    <w:rsid w:val="00D23EEF"/>
    <w:rsid w:val="00D25838"/>
    <w:rsid w:val="00D25ACE"/>
    <w:rsid w:val="00D278C2"/>
    <w:rsid w:val="00D30949"/>
    <w:rsid w:val="00D30C3B"/>
    <w:rsid w:val="00D34136"/>
    <w:rsid w:val="00D35057"/>
    <w:rsid w:val="00D40759"/>
    <w:rsid w:val="00D40E60"/>
    <w:rsid w:val="00D414D5"/>
    <w:rsid w:val="00D444C1"/>
    <w:rsid w:val="00D453A8"/>
    <w:rsid w:val="00D47A79"/>
    <w:rsid w:val="00D53EA0"/>
    <w:rsid w:val="00D54FD8"/>
    <w:rsid w:val="00D56839"/>
    <w:rsid w:val="00D64068"/>
    <w:rsid w:val="00D67748"/>
    <w:rsid w:val="00D67A73"/>
    <w:rsid w:val="00D73ABE"/>
    <w:rsid w:val="00D7431E"/>
    <w:rsid w:val="00D76F5F"/>
    <w:rsid w:val="00D80D32"/>
    <w:rsid w:val="00D81314"/>
    <w:rsid w:val="00D83344"/>
    <w:rsid w:val="00D83553"/>
    <w:rsid w:val="00D837CF"/>
    <w:rsid w:val="00D870E9"/>
    <w:rsid w:val="00D9034D"/>
    <w:rsid w:val="00D934F1"/>
    <w:rsid w:val="00D93750"/>
    <w:rsid w:val="00D93843"/>
    <w:rsid w:val="00D955C7"/>
    <w:rsid w:val="00D95BE2"/>
    <w:rsid w:val="00D95EF1"/>
    <w:rsid w:val="00D97D8C"/>
    <w:rsid w:val="00DA296E"/>
    <w:rsid w:val="00DA51DA"/>
    <w:rsid w:val="00DB1759"/>
    <w:rsid w:val="00DB205B"/>
    <w:rsid w:val="00DB32E3"/>
    <w:rsid w:val="00DB4B01"/>
    <w:rsid w:val="00DB6B21"/>
    <w:rsid w:val="00DC07B8"/>
    <w:rsid w:val="00DC4438"/>
    <w:rsid w:val="00DC4519"/>
    <w:rsid w:val="00DC6C69"/>
    <w:rsid w:val="00DD0D72"/>
    <w:rsid w:val="00DD122A"/>
    <w:rsid w:val="00DD141A"/>
    <w:rsid w:val="00DD4333"/>
    <w:rsid w:val="00DD56BC"/>
    <w:rsid w:val="00DE0740"/>
    <w:rsid w:val="00DE7153"/>
    <w:rsid w:val="00DE75FB"/>
    <w:rsid w:val="00DF2069"/>
    <w:rsid w:val="00DF2F48"/>
    <w:rsid w:val="00DF467D"/>
    <w:rsid w:val="00DF50B4"/>
    <w:rsid w:val="00DF5FDD"/>
    <w:rsid w:val="00DF798D"/>
    <w:rsid w:val="00E00B41"/>
    <w:rsid w:val="00E058EF"/>
    <w:rsid w:val="00E05A71"/>
    <w:rsid w:val="00E12297"/>
    <w:rsid w:val="00E15536"/>
    <w:rsid w:val="00E171B3"/>
    <w:rsid w:val="00E20344"/>
    <w:rsid w:val="00E21B24"/>
    <w:rsid w:val="00E2277D"/>
    <w:rsid w:val="00E24E48"/>
    <w:rsid w:val="00E26CC2"/>
    <w:rsid w:val="00E27D75"/>
    <w:rsid w:val="00E34B6E"/>
    <w:rsid w:val="00E403C5"/>
    <w:rsid w:val="00E40776"/>
    <w:rsid w:val="00E42AAA"/>
    <w:rsid w:val="00E4316E"/>
    <w:rsid w:val="00E4429C"/>
    <w:rsid w:val="00E45AB3"/>
    <w:rsid w:val="00E52FBF"/>
    <w:rsid w:val="00E60158"/>
    <w:rsid w:val="00E62923"/>
    <w:rsid w:val="00E62EE9"/>
    <w:rsid w:val="00E6784D"/>
    <w:rsid w:val="00E72902"/>
    <w:rsid w:val="00E73FCC"/>
    <w:rsid w:val="00E745EC"/>
    <w:rsid w:val="00E751CF"/>
    <w:rsid w:val="00E75E67"/>
    <w:rsid w:val="00E82C27"/>
    <w:rsid w:val="00E83D64"/>
    <w:rsid w:val="00E91667"/>
    <w:rsid w:val="00E92CB8"/>
    <w:rsid w:val="00E947E6"/>
    <w:rsid w:val="00EA046C"/>
    <w:rsid w:val="00EA2C35"/>
    <w:rsid w:val="00EA45FF"/>
    <w:rsid w:val="00EA5041"/>
    <w:rsid w:val="00EB1C97"/>
    <w:rsid w:val="00EB2F63"/>
    <w:rsid w:val="00EB33BD"/>
    <w:rsid w:val="00EB3496"/>
    <w:rsid w:val="00EB6D7C"/>
    <w:rsid w:val="00EC082A"/>
    <w:rsid w:val="00EC18E1"/>
    <w:rsid w:val="00EC3716"/>
    <w:rsid w:val="00EC3B9A"/>
    <w:rsid w:val="00EC5BF3"/>
    <w:rsid w:val="00EC60BC"/>
    <w:rsid w:val="00EC7072"/>
    <w:rsid w:val="00ED2B60"/>
    <w:rsid w:val="00ED3DDA"/>
    <w:rsid w:val="00ED50B1"/>
    <w:rsid w:val="00ED5A3C"/>
    <w:rsid w:val="00ED62B1"/>
    <w:rsid w:val="00ED6877"/>
    <w:rsid w:val="00ED7920"/>
    <w:rsid w:val="00EE225D"/>
    <w:rsid w:val="00EE27BC"/>
    <w:rsid w:val="00EE33B4"/>
    <w:rsid w:val="00EE75DA"/>
    <w:rsid w:val="00EF3A45"/>
    <w:rsid w:val="00EF3B0F"/>
    <w:rsid w:val="00EF48AA"/>
    <w:rsid w:val="00EF74C5"/>
    <w:rsid w:val="00EF79D7"/>
    <w:rsid w:val="00F00ADA"/>
    <w:rsid w:val="00F07911"/>
    <w:rsid w:val="00F1292F"/>
    <w:rsid w:val="00F1339E"/>
    <w:rsid w:val="00F14FEA"/>
    <w:rsid w:val="00F2166B"/>
    <w:rsid w:val="00F23620"/>
    <w:rsid w:val="00F23DC1"/>
    <w:rsid w:val="00F2693B"/>
    <w:rsid w:val="00F27193"/>
    <w:rsid w:val="00F30F6B"/>
    <w:rsid w:val="00F32127"/>
    <w:rsid w:val="00F33614"/>
    <w:rsid w:val="00F34322"/>
    <w:rsid w:val="00F3490E"/>
    <w:rsid w:val="00F35D1B"/>
    <w:rsid w:val="00F37F0B"/>
    <w:rsid w:val="00F400A2"/>
    <w:rsid w:val="00F47017"/>
    <w:rsid w:val="00F47821"/>
    <w:rsid w:val="00F47EC3"/>
    <w:rsid w:val="00F47FB5"/>
    <w:rsid w:val="00F52B51"/>
    <w:rsid w:val="00F5476D"/>
    <w:rsid w:val="00F54990"/>
    <w:rsid w:val="00F61210"/>
    <w:rsid w:val="00F61455"/>
    <w:rsid w:val="00F6331F"/>
    <w:rsid w:val="00F63C22"/>
    <w:rsid w:val="00F65C8C"/>
    <w:rsid w:val="00F66304"/>
    <w:rsid w:val="00F678F6"/>
    <w:rsid w:val="00F712D6"/>
    <w:rsid w:val="00F7184F"/>
    <w:rsid w:val="00F75449"/>
    <w:rsid w:val="00F77037"/>
    <w:rsid w:val="00F830B6"/>
    <w:rsid w:val="00F8395D"/>
    <w:rsid w:val="00F854CD"/>
    <w:rsid w:val="00F859E4"/>
    <w:rsid w:val="00F86018"/>
    <w:rsid w:val="00F86ABC"/>
    <w:rsid w:val="00F93DFD"/>
    <w:rsid w:val="00F94804"/>
    <w:rsid w:val="00FA3037"/>
    <w:rsid w:val="00FA5966"/>
    <w:rsid w:val="00FB1DD7"/>
    <w:rsid w:val="00FB26F3"/>
    <w:rsid w:val="00FB4BEC"/>
    <w:rsid w:val="00FB5B53"/>
    <w:rsid w:val="00FB775A"/>
    <w:rsid w:val="00FC0C82"/>
    <w:rsid w:val="00FC392E"/>
    <w:rsid w:val="00FC766E"/>
    <w:rsid w:val="00FD1365"/>
    <w:rsid w:val="00FE0CAE"/>
    <w:rsid w:val="00FE1A5F"/>
    <w:rsid w:val="00FE5102"/>
    <w:rsid w:val="00FE511C"/>
    <w:rsid w:val="00FF2B19"/>
    <w:rsid w:val="00FF2ECF"/>
    <w:rsid w:val="00FF3FB4"/>
    <w:rsid w:val="00FF5D9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0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15B3"/>
    <w:rPr>
      <w:color w:val="0000FF"/>
      <w:u w:val="single"/>
    </w:rPr>
  </w:style>
  <w:style w:type="paragraph" w:styleId="BalloonText">
    <w:name w:val="Balloon Text"/>
    <w:basedOn w:val="Normal"/>
    <w:semiHidden/>
    <w:rsid w:val="00FF3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26B1E"/>
    <w:rPr>
      <w:color w:val="800080" w:themeColor="followedHyperlink"/>
      <w:u w:val="single"/>
    </w:rPr>
  </w:style>
  <w:style w:type="paragraph" w:styleId="NormalWeb">
    <w:name w:val="Normal (Web)"/>
    <w:basedOn w:val="Normal"/>
    <w:rsid w:val="001534D0"/>
    <w:pPr>
      <w:spacing w:beforeLines="1" w:afterLines="1" w:after="200"/>
    </w:pPr>
    <w:rPr>
      <w:rFonts w:ascii="Times" w:eastAsia="Cambria" w:hAnsi="Times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0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15B3"/>
    <w:rPr>
      <w:color w:val="0000FF"/>
      <w:u w:val="single"/>
    </w:rPr>
  </w:style>
  <w:style w:type="paragraph" w:styleId="BalloonText">
    <w:name w:val="Balloon Text"/>
    <w:basedOn w:val="Normal"/>
    <w:semiHidden/>
    <w:rsid w:val="00FF3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26B1E"/>
    <w:rPr>
      <w:color w:val="800080" w:themeColor="followedHyperlink"/>
      <w:u w:val="single"/>
    </w:rPr>
  </w:style>
  <w:style w:type="paragraph" w:styleId="NormalWeb">
    <w:name w:val="Normal (Web)"/>
    <w:basedOn w:val="Normal"/>
    <w:rsid w:val="001534D0"/>
    <w:pPr>
      <w:spacing w:beforeLines="1" w:afterLines="1" w:after="200"/>
    </w:pPr>
    <w:rPr>
      <w:rFonts w:ascii="Times" w:eastAsia="Cambria" w:hAnsi="Time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.ac.uk/postgraduate/howtoappl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Mammalian Biology Award – 4year CRUK PhD Studentships</vt:lpstr>
    </vt:vector>
  </TitlesOfParts>
  <Company>Manchester University</Company>
  <LinksUpToDate>false</LinksUpToDate>
  <CharactersWithSpaces>1970</CharactersWithSpaces>
  <SharedDoc>false</SharedDoc>
  <HLinks>
    <vt:vector size="18" baseType="variant">
      <vt:variant>
        <vt:i4>3604500</vt:i4>
      </vt:variant>
      <vt:variant>
        <vt:i4>3</vt:i4>
      </vt:variant>
      <vt:variant>
        <vt:i4>0</vt:i4>
      </vt:variant>
      <vt:variant>
        <vt:i4>5</vt:i4>
      </vt:variant>
      <vt:variant>
        <vt:lpwstr>mailto:joy.stewart@manchester.ac.uk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http://www.manchester.ac.uk/postgraduate/howtoapply/</vt:lpwstr>
      </vt:variant>
      <vt:variant>
        <vt:lpwstr/>
      </vt:variant>
      <vt:variant>
        <vt:i4>3538972</vt:i4>
      </vt:variant>
      <vt:variant>
        <vt:i4>-1</vt:i4>
      </vt:variant>
      <vt:variant>
        <vt:i4>1051</vt:i4>
      </vt:variant>
      <vt:variant>
        <vt:i4>1</vt:i4>
      </vt:variant>
      <vt:variant>
        <vt:lpwstr>http://www.bbsrc.ac.uk/images/covers/sticker_bbsrc.gif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Mammalian Biology Award – 4year CRUK PhD Studentships</dc:title>
  <dc:creator>Trafford</dc:creator>
  <cp:lastModifiedBy>Lucy Meakin</cp:lastModifiedBy>
  <cp:revision>2</cp:revision>
  <cp:lastPrinted>2010-02-01T14:38:00Z</cp:lastPrinted>
  <dcterms:created xsi:type="dcterms:W3CDTF">2015-06-09T09:09:00Z</dcterms:created>
  <dcterms:modified xsi:type="dcterms:W3CDTF">2015-06-09T09:09:00Z</dcterms:modified>
</cp:coreProperties>
</file>